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55" w:rsidRPr="002577E3" w:rsidRDefault="002577E3" w:rsidP="00796955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2577E3">
        <w:rPr>
          <w:noProof/>
          <w:sz w:val="32"/>
          <w:szCs w:val="32"/>
        </w:rPr>
        <w:t>ПРОЕКТ</w:t>
      </w:r>
      <w:r w:rsidR="00796955" w:rsidRPr="002577E3">
        <w:rPr>
          <w:sz w:val="32"/>
          <w:szCs w:val="32"/>
        </w:rPr>
        <w:t xml:space="preserve">    </w:t>
      </w: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796955">
        <w:rPr>
          <w:sz w:val="28"/>
        </w:rPr>
        <w:t xml:space="preserve">  </w:t>
      </w:r>
    </w:p>
    <w:p w:rsidR="00796955" w:rsidRPr="00796955" w:rsidRDefault="00796955" w:rsidP="0079695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</w:rPr>
      </w:pPr>
      <w:r w:rsidRPr="00796955">
        <w:rPr>
          <w:b/>
          <w:sz w:val="28"/>
        </w:rPr>
        <w:t>СОБРАНИЕ  ДЕПУТАТОВ МАТВЕЕВО-КУРГАНСКОГО РАЙОНА</w:t>
      </w:r>
    </w:p>
    <w:p w:rsidR="00796955" w:rsidRPr="00796955" w:rsidRDefault="00796955" w:rsidP="0079695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8"/>
        </w:rPr>
      </w:pPr>
      <w:r w:rsidRPr="00796955">
        <w:rPr>
          <w:sz w:val="28"/>
        </w:rPr>
        <w:t>Ростовской области</w:t>
      </w: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796955" w:rsidRPr="00796955" w:rsidRDefault="00796955" w:rsidP="00796955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</w:rPr>
      </w:pPr>
      <w:r w:rsidRPr="00796955">
        <w:rPr>
          <w:b/>
          <w:sz w:val="28"/>
        </w:rPr>
        <w:t>Р Е Ш Е Н И Е</w:t>
      </w: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3011"/>
        <w:gridCol w:w="3934"/>
      </w:tblGrid>
      <w:tr w:rsidR="00796955" w:rsidRPr="00796955" w:rsidTr="008E07AB">
        <w:tc>
          <w:tcPr>
            <w:tcW w:w="3261" w:type="dxa"/>
          </w:tcPr>
          <w:p w:rsidR="00796955" w:rsidRPr="00796955" w:rsidRDefault="002577E3" w:rsidP="00796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>_____</w:t>
            </w:r>
            <w:r w:rsidR="00796955" w:rsidRPr="00796955">
              <w:rPr>
                <w:sz w:val="28"/>
              </w:rPr>
              <w:t xml:space="preserve"> апреля 2022 г.</w:t>
            </w:r>
          </w:p>
        </w:tc>
        <w:tc>
          <w:tcPr>
            <w:tcW w:w="3011" w:type="dxa"/>
          </w:tcPr>
          <w:p w:rsidR="00796955" w:rsidRPr="00796955" w:rsidRDefault="00796955" w:rsidP="002577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796955">
              <w:rPr>
                <w:sz w:val="28"/>
              </w:rPr>
              <w:t xml:space="preserve">     №</w:t>
            </w:r>
            <w:r w:rsidR="002577E3">
              <w:rPr>
                <w:sz w:val="28"/>
              </w:rPr>
              <w:t>___</w:t>
            </w:r>
          </w:p>
        </w:tc>
        <w:tc>
          <w:tcPr>
            <w:tcW w:w="3934" w:type="dxa"/>
          </w:tcPr>
          <w:p w:rsidR="00796955" w:rsidRPr="00796955" w:rsidRDefault="00796955" w:rsidP="0079695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  <w:r w:rsidRPr="00796955">
              <w:rPr>
                <w:sz w:val="28"/>
              </w:rPr>
              <w:t>п. Матвеев Курган</w:t>
            </w:r>
          </w:p>
        </w:tc>
      </w:tr>
    </w:tbl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796955" w:rsidRPr="00796955" w:rsidTr="00DA133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955" w:rsidRPr="00796955" w:rsidRDefault="00796955" w:rsidP="00DA13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796955">
              <w:rPr>
                <w:sz w:val="28"/>
              </w:rPr>
              <w:t>Об утверждении отчета об</w:t>
            </w:r>
            <w:r w:rsidR="00DA133D">
              <w:rPr>
                <w:sz w:val="28"/>
              </w:rPr>
              <w:t xml:space="preserve"> </w:t>
            </w:r>
            <w:r w:rsidRPr="00796955">
              <w:rPr>
                <w:sz w:val="28"/>
              </w:rPr>
              <w:t>исполнении  бюджета Матвеево</w:t>
            </w:r>
            <w:r w:rsidR="00820E2B">
              <w:rPr>
                <w:sz w:val="28"/>
              </w:rPr>
              <w:t xml:space="preserve"> </w:t>
            </w:r>
            <w:r w:rsidRPr="00796955">
              <w:rPr>
                <w:sz w:val="28"/>
              </w:rPr>
              <w:t>-Курганского района за 2021 год</w:t>
            </w:r>
          </w:p>
        </w:tc>
      </w:tr>
    </w:tbl>
    <w:p w:rsidR="00796955" w:rsidRPr="00796955" w:rsidRDefault="00796955" w:rsidP="0079695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796955" w:rsidRPr="00796955" w:rsidRDefault="00796955" w:rsidP="00796955">
      <w:pPr>
        <w:ind w:firstLine="709"/>
        <w:jc w:val="both"/>
        <w:rPr>
          <w:sz w:val="28"/>
        </w:rPr>
      </w:pPr>
      <w:r w:rsidRPr="00796955">
        <w:rPr>
          <w:sz w:val="28"/>
        </w:rPr>
        <w:t>В соответствии со статьей 264.6 Бюджетного кодекса Российской Федерации Собрание депутатов района</w:t>
      </w:r>
    </w:p>
    <w:p w:rsidR="00796955" w:rsidRPr="00796955" w:rsidRDefault="00796955" w:rsidP="00796955">
      <w:pPr>
        <w:ind w:firstLine="709"/>
        <w:jc w:val="both"/>
        <w:rPr>
          <w:sz w:val="28"/>
        </w:rPr>
      </w:pPr>
    </w:p>
    <w:p w:rsidR="00796955" w:rsidRPr="00796955" w:rsidRDefault="00796955" w:rsidP="00796955">
      <w:pPr>
        <w:jc w:val="center"/>
        <w:rPr>
          <w:b/>
          <w:sz w:val="28"/>
        </w:rPr>
      </w:pPr>
      <w:r w:rsidRPr="00796955">
        <w:rPr>
          <w:b/>
          <w:sz w:val="28"/>
        </w:rPr>
        <w:t>РЕШИЛО:</w:t>
      </w:r>
    </w:p>
    <w:p w:rsidR="00796955" w:rsidRPr="00796955" w:rsidRDefault="00796955" w:rsidP="00796955"/>
    <w:p w:rsidR="00796955" w:rsidRPr="00796955" w:rsidRDefault="00796955" w:rsidP="00796955">
      <w:pPr>
        <w:jc w:val="both"/>
        <w:rPr>
          <w:sz w:val="28"/>
        </w:rPr>
      </w:pPr>
      <w:r w:rsidRPr="00796955">
        <w:rPr>
          <w:sz w:val="28"/>
        </w:rPr>
        <w:t xml:space="preserve">          1. Утвердить отчет об исполнении бюджета Матвеево-Курганского района по</w:t>
      </w:r>
      <w:r w:rsidR="008E07AB">
        <w:rPr>
          <w:sz w:val="28"/>
        </w:rPr>
        <w:t> </w:t>
      </w:r>
      <w:r w:rsidRPr="00796955">
        <w:rPr>
          <w:sz w:val="28"/>
        </w:rPr>
        <w:t>доходам в сумме 1 997 500,4</w:t>
      </w:r>
      <w:r w:rsidRPr="00796955">
        <w:rPr>
          <w:color w:val="FF6600"/>
          <w:sz w:val="28"/>
        </w:rPr>
        <w:t xml:space="preserve"> </w:t>
      </w:r>
      <w:r w:rsidRPr="00796955">
        <w:rPr>
          <w:sz w:val="28"/>
        </w:rPr>
        <w:t xml:space="preserve">тыс. рублей </w:t>
      </w:r>
      <w:r w:rsidR="008E07AB">
        <w:rPr>
          <w:sz w:val="28"/>
        </w:rPr>
        <w:t>и по расходам в </w:t>
      </w:r>
      <w:r w:rsidRPr="00796955">
        <w:rPr>
          <w:sz w:val="28"/>
        </w:rPr>
        <w:t>сумме</w:t>
      </w:r>
      <w:r w:rsidR="008E07AB">
        <w:rPr>
          <w:sz w:val="28"/>
        </w:rPr>
        <w:t> </w:t>
      </w:r>
      <w:r w:rsidRPr="00796955">
        <w:rPr>
          <w:sz w:val="28"/>
        </w:rPr>
        <w:t>2</w:t>
      </w:r>
      <w:r w:rsidR="008E07AB">
        <w:rPr>
          <w:sz w:val="28"/>
        </w:rPr>
        <w:t> </w:t>
      </w:r>
      <w:r w:rsidRPr="00796955">
        <w:rPr>
          <w:sz w:val="28"/>
        </w:rPr>
        <w:t>003 413,6</w:t>
      </w:r>
      <w:r w:rsidRPr="00796955">
        <w:rPr>
          <w:color w:val="FF6600"/>
          <w:sz w:val="28"/>
        </w:rPr>
        <w:t> </w:t>
      </w:r>
      <w:r w:rsidRPr="00796955">
        <w:rPr>
          <w:sz w:val="28"/>
        </w:rPr>
        <w:t>тыс.</w:t>
      </w:r>
      <w:r w:rsidR="008E07AB">
        <w:rPr>
          <w:sz w:val="28"/>
        </w:rPr>
        <w:t> </w:t>
      </w:r>
      <w:r w:rsidRPr="00796955">
        <w:rPr>
          <w:sz w:val="28"/>
        </w:rPr>
        <w:t>рублей с превы</w:t>
      </w:r>
      <w:r w:rsidR="008E07AB">
        <w:rPr>
          <w:sz w:val="28"/>
        </w:rPr>
        <w:t xml:space="preserve">шением расходов над доходами </w:t>
      </w:r>
      <w:r w:rsidRPr="00796955">
        <w:rPr>
          <w:sz w:val="28"/>
        </w:rPr>
        <w:t xml:space="preserve">(дефицит бюджета района) в сумме 5 913,2 тыс. рублей и со следующими показателями: </w:t>
      </w:r>
    </w:p>
    <w:p w:rsidR="00796955" w:rsidRPr="00796955" w:rsidRDefault="00796955" w:rsidP="00796955">
      <w:pPr>
        <w:jc w:val="both"/>
        <w:rPr>
          <w:sz w:val="28"/>
        </w:rPr>
      </w:pPr>
      <w:r w:rsidRPr="00796955">
        <w:rPr>
          <w:sz w:val="28"/>
        </w:rPr>
        <w:t xml:space="preserve">        1) по доходам бюджета района по кодам классификации доходов бюджетов за</w:t>
      </w:r>
      <w:r w:rsidR="00D9593C">
        <w:rPr>
          <w:sz w:val="28"/>
        </w:rPr>
        <w:t> </w:t>
      </w:r>
      <w:r w:rsidRPr="00796955">
        <w:rPr>
          <w:sz w:val="28"/>
        </w:rPr>
        <w:t>2021 год согласно приложению 1 к настоящему решению;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2) по расходам бюджета района по ведомственной структуре расходов бюджета за 2021 год согласно приложению 2 к настоящему решению;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3) по расходам бюджета района за 2021 год по разделам и подразделам расходов бюджетов согласно приложению 3 к настоящему решению;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4) по источникам финансирования дефицита бюджета района по кодам классификации источников финансирования дефицитов бюджетов за 2021 год согласно приложению 4 к настоящему решению.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</w:rPr>
        <w:t xml:space="preserve"> 2. Настоящее решение вступает в силу со дня его официального опубликования.</w:t>
      </w:r>
    </w:p>
    <w:p w:rsidR="00796955" w:rsidRPr="00796955" w:rsidRDefault="00796955" w:rsidP="0079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955">
        <w:rPr>
          <w:sz w:val="28"/>
          <w:szCs w:val="28"/>
        </w:rPr>
        <w:t>3.</w:t>
      </w:r>
      <w:r w:rsidRPr="00796955">
        <w:t xml:space="preserve"> </w:t>
      </w:r>
      <w:r w:rsidRPr="00796955">
        <w:rPr>
          <w:sz w:val="28"/>
        </w:rPr>
        <w:t>Контроль за выполнением настоящего решения возложить на Скрытченко</w:t>
      </w:r>
      <w:r w:rsidRPr="00796955">
        <w:rPr>
          <w:sz w:val="28"/>
          <w:lang w:val="en-US"/>
        </w:rPr>
        <w:t> </w:t>
      </w:r>
      <w:r w:rsidRPr="00796955">
        <w:rPr>
          <w:sz w:val="28"/>
        </w:rPr>
        <w:t>В.В. – председателя комиссии по вопросам экономики, бюджета, финансов и муниципальной собственности.</w:t>
      </w:r>
    </w:p>
    <w:p w:rsidR="00796955" w:rsidRPr="00796955" w:rsidRDefault="00796955" w:rsidP="00796955">
      <w:pPr>
        <w:rPr>
          <w:b/>
          <w:snapToGrid w:val="0"/>
          <w:sz w:val="28"/>
        </w:rPr>
      </w:pPr>
      <w:r w:rsidRPr="00796955">
        <w:rPr>
          <w:b/>
          <w:snapToGrid w:val="0"/>
          <w:sz w:val="28"/>
        </w:rPr>
        <w:t xml:space="preserve"> </w:t>
      </w:r>
    </w:p>
    <w:p w:rsidR="00796955" w:rsidRPr="00796955" w:rsidRDefault="00796955" w:rsidP="00796955">
      <w:pPr>
        <w:rPr>
          <w:b/>
          <w:snapToGrid w:val="0"/>
          <w:sz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796955" w:rsidRPr="00796955" w:rsidTr="00796955">
        <w:trPr>
          <w:jc w:val="center"/>
        </w:trPr>
        <w:tc>
          <w:tcPr>
            <w:tcW w:w="4785" w:type="dxa"/>
          </w:tcPr>
          <w:p w:rsidR="00796955" w:rsidRPr="00796955" w:rsidRDefault="00796955" w:rsidP="00796955">
            <w:pPr>
              <w:jc w:val="center"/>
              <w:rPr>
                <w:sz w:val="28"/>
              </w:rPr>
            </w:pPr>
            <w:r w:rsidRPr="00796955">
              <w:rPr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796955" w:rsidRPr="00796955" w:rsidRDefault="00796955" w:rsidP="00796955">
            <w:pPr>
              <w:jc w:val="both"/>
              <w:rPr>
                <w:sz w:val="28"/>
              </w:rPr>
            </w:pPr>
          </w:p>
          <w:p w:rsidR="00796955" w:rsidRPr="00796955" w:rsidRDefault="00796955" w:rsidP="00796955">
            <w:pPr>
              <w:jc w:val="right"/>
              <w:rPr>
                <w:sz w:val="28"/>
              </w:rPr>
            </w:pPr>
            <w:r w:rsidRPr="00796955">
              <w:rPr>
                <w:sz w:val="28"/>
              </w:rPr>
              <w:t>Н.Н.</w:t>
            </w:r>
            <w:r w:rsidR="00BF3A08">
              <w:rPr>
                <w:sz w:val="28"/>
              </w:rPr>
              <w:t xml:space="preserve"> </w:t>
            </w:r>
            <w:r w:rsidRPr="00796955">
              <w:rPr>
                <w:sz w:val="28"/>
              </w:rPr>
              <w:t>Анцев</w:t>
            </w:r>
          </w:p>
        </w:tc>
      </w:tr>
    </w:tbl>
    <w:p w:rsidR="00796955" w:rsidRPr="00796955" w:rsidRDefault="00796955" w:rsidP="00796955">
      <w:pPr>
        <w:jc w:val="both"/>
        <w:rPr>
          <w:sz w:val="28"/>
        </w:rPr>
      </w:pPr>
      <w:r w:rsidRPr="00796955">
        <w:rPr>
          <w:sz w:val="28"/>
        </w:rPr>
        <w:t xml:space="preserve">                      </w:t>
      </w:r>
    </w:p>
    <w:p w:rsidR="00EC1E2A" w:rsidRDefault="00EC1E2A" w:rsidP="00EC1E2A"/>
    <w:p w:rsidR="002577E3" w:rsidRDefault="002577E3" w:rsidP="00EC1E2A"/>
    <w:p w:rsidR="002577E3" w:rsidRDefault="002577E3" w:rsidP="00EC1E2A"/>
    <w:p w:rsidR="002577E3" w:rsidRDefault="002577E3" w:rsidP="00EC1E2A"/>
    <w:p w:rsidR="002577E3" w:rsidRDefault="002577E3" w:rsidP="00EC1E2A"/>
    <w:p w:rsidR="00EC1E2A" w:rsidRDefault="00EC1E2A" w:rsidP="00EC1E2A"/>
    <w:tbl>
      <w:tblPr>
        <w:tblW w:w="0" w:type="auto"/>
        <w:tblLook w:val="01E0"/>
      </w:tblPr>
      <w:tblGrid>
        <w:gridCol w:w="5920"/>
        <w:gridCol w:w="4111"/>
      </w:tblGrid>
      <w:tr w:rsidR="007B0842" w:rsidRPr="00584041" w:rsidTr="003A1557">
        <w:tc>
          <w:tcPr>
            <w:tcW w:w="5920" w:type="dxa"/>
          </w:tcPr>
          <w:p w:rsidR="007B0842" w:rsidRPr="00584041" w:rsidRDefault="007928F1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lastRenderedPageBreak/>
              <w:t xml:space="preserve"> </w:t>
            </w:r>
            <w:r w:rsidR="002051C5">
              <w:t xml:space="preserve">   </w:t>
            </w:r>
          </w:p>
        </w:tc>
        <w:tc>
          <w:tcPr>
            <w:tcW w:w="4111" w:type="dxa"/>
          </w:tcPr>
          <w:p w:rsidR="007B0842" w:rsidRPr="00584041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1</w:t>
            </w:r>
          </w:p>
          <w:p w:rsidR="007B0842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7B0842" w:rsidRPr="00584041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7B0842" w:rsidRPr="00584041" w:rsidRDefault="007B0842" w:rsidP="003A155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7B0842" w:rsidRPr="00584041" w:rsidRDefault="007B0842" w:rsidP="002577E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577E3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.0</w:t>
            </w:r>
            <w:r w:rsidR="0079695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.202</w:t>
            </w:r>
            <w:r w:rsidR="00BB24CC">
              <w:rPr>
                <w:bCs/>
                <w:sz w:val="28"/>
                <w:szCs w:val="28"/>
              </w:rPr>
              <w:t>2</w:t>
            </w:r>
            <w:r w:rsidRPr="0058404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577E3">
              <w:rPr>
                <w:bCs/>
                <w:sz w:val="28"/>
                <w:szCs w:val="28"/>
              </w:rPr>
              <w:t>___</w:t>
            </w:r>
          </w:p>
        </w:tc>
      </w:tr>
    </w:tbl>
    <w:p w:rsidR="003A1557" w:rsidRPr="003A1557" w:rsidRDefault="003A1557" w:rsidP="003A1557">
      <w:pPr>
        <w:tabs>
          <w:tab w:val="left" w:pos="915"/>
        </w:tabs>
      </w:pPr>
      <w:r>
        <w:tab/>
      </w:r>
    </w:p>
    <w:tbl>
      <w:tblPr>
        <w:tblW w:w="10759" w:type="dxa"/>
        <w:tblInd w:w="-318" w:type="dxa"/>
        <w:tblLook w:val="04A0"/>
      </w:tblPr>
      <w:tblGrid>
        <w:gridCol w:w="3545"/>
        <w:gridCol w:w="5592"/>
        <w:gridCol w:w="1622"/>
      </w:tblGrid>
      <w:tr w:rsidR="003A1557" w:rsidRPr="003A1557" w:rsidTr="005D213C">
        <w:trPr>
          <w:trHeight w:val="322"/>
        </w:trPr>
        <w:tc>
          <w:tcPr>
            <w:tcW w:w="107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557" w:rsidRPr="00BB77E2" w:rsidRDefault="003A1557" w:rsidP="003A15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B77E2">
              <w:rPr>
                <w:b/>
                <w:sz w:val="28"/>
                <w:szCs w:val="28"/>
              </w:rPr>
              <w:t>Доходы бюджета района по кодам классификации доходов бюджетов за 2021 год</w:t>
            </w:r>
          </w:p>
        </w:tc>
      </w:tr>
      <w:tr w:rsidR="003A1557" w:rsidRPr="003A1557" w:rsidTr="005D213C">
        <w:trPr>
          <w:trHeight w:val="609"/>
        </w:trPr>
        <w:tc>
          <w:tcPr>
            <w:tcW w:w="10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7" w:rsidRPr="003A1557" w:rsidRDefault="003A1557" w:rsidP="003A155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7" w:rsidRPr="003A1557" w:rsidRDefault="003A1557" w:rsidP="003A155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7" w:rsidRPr="003A1557" w:rsidRDefault="003A1557" w:rsidP="003A1557">
            <w:pPr>
              <w:jc w:val="center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(тыс. руб.)</w:t>
            </w:r>
          </w:p>
        </w:tc>
      </w:tr>
      <w:tr w:rsidR="003A1557" w:rsidRPr="003A1557" w:rsidTr="005D213C">
        <w:trPr>
          <w:trHeight w:val="8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557">
              <w:rPr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55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557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1 997 500,4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5D213C" w:rsidP="003A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048  1  00  00000  00  0000  </w:t>
            </w:r>
            <w:r w:rsidR="003A1557" w:rsidRPr="003A1557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244,1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244,1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048  1  12  01000  01  0000  120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244,1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048  1  12  01010  01  0000  120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199,5 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048  1  12  01030  01  0000  120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за сбросы загрязняющих веществ в водные объекты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0,1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048  1  12  01040  01  0000  120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44,5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048  1  12  01041  01  0000  120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51,7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048  1  12  01042  01  0000  120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color w:val="FF0000"/>
                <w:sz w:val="24"/>
                <w:szCs w:val="24"/>
              </w:rPr>
              <w:t xml:space="preserve">-7,2 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26 532,2</w:t>
            </w:r>
          </w:p>
        </w:tc>
      </w:tr>
      <w:tr w:rsidR="003A1557" w:rsidRPr="003A1557" w:rsidTr="005D213C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26 532,2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100  1  03  02000  01  0000  110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26 532,2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100  1  03  02230  01  0000  110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12 248,8</w:t>
            </w:r>
          </w:p>
        </w:tc>
      </w:tr>
      <w:tr w:rsidR="003A1557" w:rsidRPr="003A1557" w:rsidTr="001620B2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100  1  03  02231  01  0000  110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12 248,8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100  1  03  02240  01  0000  110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86,1</w:t>
            </w:r>
          </w:p>
        </w:tc>
      </w:tr>
      <w:tr w:rsidR="003A1557" w:rsidRPr="003A1557" w:rsidTr="005D213C">
        <w:trPr>
          <w:trHeight w:val="25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100  1  03  02241  01  0000  110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86,1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100  1  03  02250  01  0000  110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16 286,0</w:t>
            </w:r>
          </w:p>
        </w:tc>
      </w:tr>
      <w:tr w:rsidR="003A1557" w:rsidRPr="003A1557" w:rsidTr="005D213C">
        <w:trPr>
          <w:trHeight w:val="22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100  1  03  02251  01  0000  110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16 286,0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100  1  03  02260  01  0000  110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-2 088,7</w:t>
            </w:r>
          </w:p>
        </w:tc>
      </w:tr>
      <w:tr w:rsidR="003A1557" w:rsidRPr="003A1557" w:rsidTr="005D213C">
        <w:trPr>
          <w:trHeight w:val="2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100  1  03  02261  01  0000  110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-2 088,7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182  1  00  00000  00  0000  000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284 609,6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163 977,4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163 977,4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182  1  01  02010  01  0000  110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1557">
              <w:rPr>
                <w:sz w:val="24"/>
                <w:szCs w:val="24"/>
                <w:vertAlign w:val="superscript"/>
              </w:rPr>
              <w:t>1</w:t>
            </w:r>
            <w:r w:rsidRPr="003A155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156 833,9</w:t>
            </w:r>
          </w:p>
        </w:tc>
      </w:tr>
      <w:tr w:rsidR="003A1557" w:rsidRPr="003A1557" w:rsidTr="005D213C">
        <w:trPr>
          <w:trHeight w:val="22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182  1  01  02020  01  0000  110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2 178,5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182  1  01  02030  01  0000  110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2 187,5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182  1  01  02080  01  0000  110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2 777,5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85 139,6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182  1  05  01000  00  0000  110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10 455,2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5 648,7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182  1  05  01000  00  0000  110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4 805,8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182  1  05  01050  01  0000  110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0,7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182  1  05  02000  02  0000  110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1 674,3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182  1  05  02010  02  0000  110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1 678,8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182  1  05  02020  02  0000  110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-4,5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182  1  05  03000  01  0000  110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59 114,7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182  1  05  03010  01  0000  110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59 114,7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182  1  05  04000  02  0000  110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Налог, взимаемыйв связи с применением патентной системы налогообложения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13 895,4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182  1  05  04020  02  0000  110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13 895,4</w:t>
            </w:r>
          </w:p>
        </w:tc>
      </w:tr>
      <w:tr w:rsidR="003A1557" w:rsidRPr="003A1557" w:rsidTr="005D213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30 463,8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182  1  06  04000  02  0000  110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30 463,8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182  1  06  04011  02  0000  110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3 177,5</w:t>
            </w:r>
          </w:p>
        </w:tc>
      </w:tr>
      <w:tr w:rsidR="003A1557" w:rsidRPr="003A1557" w:rsidTr="005D213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182  1  06  04012  02  0000  110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27 286,3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182  1  08  00000  00  0000  000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5 017,7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182  1  08  03000  01  0000  110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5 017,7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182  1  08  03010  01  0000  110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5 017,7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182  1  16  10000  00  0000  140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182  1  16  10120  00  0000  140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182  1  16  10129  01  0000  140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188  1  00  00000  00  0000  000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1 121,5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749,8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188  1  08  06000  01  0000  110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за  совершение  действий, связанных с приобретением гражданства Российской Федерации или выходом из  гражданства Российской Федерации, а также въездом в Российскую Федерацию или выездом из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198,6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188  1  08  07000  01  0000  110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551,2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188  1  08  07100  01  0000  110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выдачу и обмен паспорта гражданина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314,5</w:t>
            </w:r>
          </w:p>
        </w:tc>
      </w:tr>
      <w:tr w:rsidR="003A1557" w:rsidRPr="003A1557" w:rsidTr="005D213C">
        <w:trPr>
          <w:trHeight w:val="16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188  1  08  07140  01  0000  110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236,7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188  1  08  07141  01  0000  110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236,7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188  1  16  10000  00  0000  140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188  1  16  10120  00  0000  140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12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188  1  16  10123  01  0000  140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371,7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321  1  08  00000  00  0000  000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321  1  08  07000  01  0000  110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321  1  08  07020  01  0000  110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Государственная пошлина за выдачу и обмен паспорта гражданина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2 157,5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59,5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18,1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802  1  16  01053  01  0000  140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8,7</w:t>
            </w:r>
          </w:p>
        </w:tc>
      </w:tr>
      <w:tr w:rsidR="003A1557" w:rsidRPr="003A1557" w:rsidTr="00E352EB">
        <w:trPr>
          <w:trHeight w:val="2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802  1  16  01060  01  0000  140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3A1557">
              <w:rPr>
                <w:sz w:val="24"/>
                <w:szCs w:val="24"/>
              </w:rPr>
              <w:lastRenderedPageBreak/>
              <w:t>нравственность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5,7</w:t>
            </w:r>
          </w:p>
        </w:tc>
      </w:tr>
      <w:tr w:rsidR="003A1557" w:rsidRPr="003A1557" w:rsidTr="005D213C">
        <w:trPr>
          <w:trHeight w:val="20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802  1  16  01063  01  0000  140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5,7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802  1  16  01070  01  0000  140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1,7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802  1  16  01073  01  0000  140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1,7</w:t>
            </w:r>
          </w:p>
        </w:tc>
      </w:tr>
      <w:tr w:rsidR="003A1557" w:rsidRPr="003A1557" w:rsidTr="005D213C">
        <w:trPr>
          <w:trHeight w:val="13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802  1  16  01090  01  0000  140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802  1  16  01093  01  0000  140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802  1  16  10123  01  0000  140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18,4</w:t>
            </w:r>
          </w:p>
        </w:tc>
      </w:tr>
      <w:tr w:rsidR="003A1557" w:rsidRPr="003A1557" w:rsidTr="005D213C">
        <w:trPr>
          <w:trHeight w:val="7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802  1  16  02000  02  0000  140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41,4</w:t>
            </w:r>
          </w:p>
        </w:tc>
      </w:tr>
      <w:tr w:rsidR="003A1557" w:rsidRPr="003A1557" w:rsidTr="005D213C">
        <w:trPr>
          <w:trHeight w:val="10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802  1  16  02020  02  0000  140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41,4</w:t>
            </w:r>
          </w:p>
        </w:tc>
      </w:tr>
      <w:tr w:rsidR="003A1557" w:rsidRPr="003A1557" w:rsidTr="005D213C">
        <w:trPr>
          <w:trHeight w:val="4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803  1  00  00000  00  0000  000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803  1  16  00000  00  0000  000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803  1  16  01050  01  0000  140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803  1  16  01057  01  0000  140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10,0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808  1  16  01090  01  0000  140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16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808  1  16  01093  01  0000  140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5,5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17 284,2</w:t>
            </w:r>
          </w:p>
        </w:tc>
      </w:tr>
      <w:tr w:rsidR="003A1557" w:rsidRPr="003A1557" w:rsidTr="005D213C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815  1  11  00000  00  0000  000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17 284,2</w:t>
            </w:r>
          </w:p>
        </w:tc>
      </w:tr>
      <w:tr w:rsidR="003A1557" w:rsidRPr="003A1557" w:rsidTr="005D213C">
        <w:trPr>
          <w:trHeight w:val="10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815  1  11  05010  00  0000  120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17 284,2</w:t>
            </w:r>
          </w:p>
        </w:tc>
      </w:tr>
      <w:tr w:rsidR="003A1557" w:rsidRPr="003A1557" w:rsidTr="005D213C">
        <w:trPr>
          <w:trHeight w:val="10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815  1  11  05013  05  0000  120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</w:t>
            </w:r>
            <w:r w:rsidRPr="003A1557">
              <w:rPr>
                <w:sz w:val="24"/>
                <w:szCs w:val="24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17 284,2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476,9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476,9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476,9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14,0</w:t>
            </w:r>
          </w:p>
        </w:tc>
      </w:tr>
      <w:tr w:rsidR="003A1557" w:rsidRPr="003A1557" w:rsidTr="005D213C">
        <w:trPr>
          <w:trHeight w:val="1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824  1  16  01053  01  0000  140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824  1  16  01060  01  0000  140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19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824  1  16  01063  01  0000  140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824  1  16  01070  01  0000  140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5,9</w:t>
            </w:r>
          </w:p>
        </w:tc>
      </w:tr>
      <w:tr w:rsidR="003A1557" w:rsidRPr="003A1557" w:rsidTr="005D213C">
        <w:trPr>
          <w:trHeight w:val="15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824  1  16  01073  01  0000  140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5,9</w:t>
            </w:r>
          </w:p>
        </w:tc>
      </w:tr>
      <w:tr w:rsidR="003A1557" w:rsidRPr="003A1557" w:rsidTr="005D213C">
        <w:trPr>
          <w:trHeight w:val="13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824  1  16  01080  01  0000  140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36,0</w:t>
            </w:r>
          </w:p>
        </w:tc>
      </w:tr>
      <w:tr w:rsidR="003A1557" w:rsidRPr="003A1557" w:rsidTr="005D213C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824  1  16  01083  01  0000  140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36,0</w:t>
            </w:r>
          </w:p>
        </w:tc>
      </w:tr>
      <w:tr w:rsidR="003A1557" w:rsidRPr="003A1557" w:rsidTr="005D213C">
        <w:trPr>
          <w:trHeight w:val="14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824  1  16  01130  01  0000  140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1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824  1  16  01133  01  0000  140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824  1  16  01140  01  0000  140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14 Кодекса Рссийской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64,1</w:t>
            </w:r>
          </w:p>
        </w:tc>
      </w:tr>
      <w:tr w:rsidR="003A1557" w:rsidRPr="003A1557" w:rsidTr="005D213C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824  1  16  01143  01  0000  140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64,1</w:t>
            </w:r>
          </w:p>
        </w:tc>
      </w:tr>
      <w:tr w:rsidR="003A1557" w:rsidRPr="003A1557" w:rsidTr="005D213C">
        <w:trPr>
          <w:trHeight w:val="13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824  1  16  01150  01  0000  140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13,0</w:t>
            </w:r>
          </w:p>
        </w:tc>
      </w:tr>
      <w:tr w:rsidR="003A1557" w:rsidRPr="003A1557" w:rsidTr="00E352EB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824  1  16  01153  01  0000  140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3A1557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13,0</w:t>
            </w:r>
          </w:p>
        </w:tc>
      </w:tr>
      <w:tr w:rsidR="003A1557" w:rsidRPr="003A1557" w:rsidTr="005D213C">
        <w:trPr>
          <w:trHeight w:val="13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824  1  16  01160  01  0000  140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91,4</w:t>
            </w:r>
          </w:p>
        </w:tc>
      </w:tr>
      <w:tr w:rsidR="003A1557" w:rsidRPr="003A1557" w:rsidTr="005D213C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824  1  16  01163  01  0000  140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824  1  16  01170  01  0000  140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824  1  16  01173  01  0000  140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5,0</w:t>
            </w:r>
          </w:p>
        </w:tc>
      </w:tr>
      <w:tr w:rsidR="003A1557" w:rsidRPr="003A1557" w:rsidTr="005D213C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824  1  16  01180  01  0000  140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2,5</w:t>
            </w:r>
          </w:p>
        </w:tc>
      </w:tr>
      <w:tr w:rsidR="003A1557" w:rsidRPr="003A1557" w:rsidTr="005D213C">
        <w:trPr>
          <w:trHeight w:val="26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824  1  16  01183  01  0000  140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824  1  16  01190  01  0000  140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10,2</w:t>
            </w:r>
          </w:p>
        </w:tc>
      </w:tr>
      <w:tr w:rsidR="003A1557" w:rsidRPr="003A1557" w:rsidTr="005D213C">
        <w:trPr>
          <w:trHeight w:val="1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824  1  16  01193  01  0000  140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10,2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824  1  16  01200  01  0000  140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151,1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824  1  16  01203  01  0000  140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151,1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857  1  16  10000  00  0000  140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857  1  16  10120  00  0000  140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857  1  16  10123  01  0000  140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14 477,9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2 336,7</w:t>
            </w:r>
          </w:p>
        </w:tc>
      </w:tr>
      <w:tr w:rsidR="003A1557" w:rsidRPr="003A1557" w:rsidTr="005D213C">
        <w:trPr>
          <w:trHeight w:val="1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902  1  11  01000  00  0000  120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902  1  11  01050  05  0000  120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24,6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902  1  11  05000  00  0000  120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1 975,0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902  1  11  05020  00  0000  120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176,7</w:t>
            </w:r>
          </w:p>
        </w:tc>
      </w:tr>
      <w:tr w:rsidR="003A1557" w:rsidRPr="003A1557" w:rsidTr="005D213C">
        <w:trPr>
          <w:trHeight w:val="1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902  1  11  05025  05  0000  120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176,7</w:t>
            </w:r>
          </w:p>
        </w:tc>
      </w:tr>
      <w:tr w:rsidR="003A1557" w:rsidRPr="003A1557" w:rsidTr="005D213C">
        <w:trPr>
          <w:trHeight w:val="1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902  1  11  05030  00  0000  120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1 186,4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902  1  11  05035  05  0000  120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1 186,4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902  1  11  05070  00  0000  120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611,9</w:t>
            </w:r>
          </w:p>
        </w:tc>
      </w:tr>
      <w:tr w:rsidR="003A1557" w:rsidRPr="003A1557" w:rsidTr="005D213C">
        <w:trPr>
          <w:trHeight w:val="6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902  1  11  05075  05  0000  120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611,9</w:t>
            </w:r>
          </w:p>
        </w:tc>
      </w:tr>
      <w:tr w:rsidR="003A1557" w:rsidRPr="003A1557" w:rsidTr="005D213C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902  1  11  09000  00  0000  120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337,1</w:t>
            </w:r>
          </w:p>
        </w:tc>
      </w:tr>
      <w:tr w:rsidR="003A1557" w:rsidRPr="003A1557" w:rsidTr="005D213C">
        <w:trPr>
          <w:trHeight w:val="1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902  1  11  09040  00  0000  120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337,1</w:t>
            </w:r>
          </w:p>
        </w:tc>
      </w:tr>
      <w:tr w:rsidR="003A1557" w:rsidRPr="003A1557" w:rsidTr="005D213C">
        <w:trPr>
          <w:trHeight w:val="1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902  1  11  09045  00  0000  120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337,1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3 532,6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902  1  13  02000  00  0000  130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3 532,6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902  1  13  02995  05  0000  130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3 532,6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8 107,9</w:t>
            </w:r>
          </w:p>
        </w:tc>
      </w:tr>
      <w:tr w:rsidR="003A1557" w:rsidRPr="003A1557" w:rsidTr="005D213C">
        <w:trPr>
          <w:trHeight w:val="16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902  1  14  02000  00  0000  000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3 081,4</w:t>
            </w:r>
          </w:p>
        </w:tc>
      </w:tr>
      <w:tr w:rsidR="003A1557" w:rsidRPr="003A1557" w:rsidTr="005D213C">
        <w:trPr>
          <w:trHeight w:val="18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902  1  14  02050  05  0000  410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3 081,4</w:t>
            </w:r>
          </w:p>
        </w:tc>
      </w:tr>
      <w:tr w:rsidR="003A1557" w:rsidRPr="003A1557" w:rsidTr="005D213C">
        <w:trPr>
          <w:trHeight w:val="19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902  1  14  02052  05  0000  410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3 081,4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902  1  14  06000  00  0000  430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4 925,5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902  1  14  06010  00  0000  430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4 925,5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902  1  14  06013  05  0000  430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cельских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4 925,5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902  1  14  06300  10  0000  430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cельских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101,0</w:t>
            </w:r>
          </w:p>
        </w:tc>
      </w:tr>
      <w:tr w:rsidR="003A1557" w:rsidRPr="003A1557" w:rsidTr="005D213C">
        <w:trPr>
          <w:trHeight w:val="10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902  1  14  06321  00  0000  430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101,0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902  1  14  06313  05  0000  430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101,0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902  1  16  00000  00  0000  000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500,7</w:t>
            </w:r>
          </w:p>
        </w:tc>
      </w:tr>
      <w:tr w:rsidR="003A1557" w:rsidRPr="003A1557" w:rsidTr="005D213C">
        <w:trPr>
          <w:trHeight w:val="25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902  1  16  07000  01  0000  140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500,7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902  1  16  07010  01  0000  140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500,7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215 551,0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219 810,2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902  2  02  02000  00  0000  150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102 720,4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902  2  02  20077  00  0000  150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14 985,2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902  2  02  20077  05  0000  150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14 985,2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902  2  02  20216  00  0000  150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24 756,7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902  2  02  20216  05  0000  150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24 756,7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902  2  02  25365  00  0000  150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26 852,8</w:t>
            </w:r>
          </w:p>
        </w:tc>
      </w:tr>
      <w:tr w:rsidR="003A1557" w:rsidRPr="003A1557" w:rsidTr="005D213C">
        <w:trPr>
          <w:trHeight w:val="1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902  2  02  25365 05  0000  150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26 852,8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902  2  02  25497  00  0000  150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536,5</w:t>
            </w:r>
          </w:p>
        </w:tc>
      </w:tr>
      <w:tr w:rsidR="003A1557" w:rsidRPr="003A1557" w:rsidTr="005D213C">
        <w:trPr>
          <w:trHeight w:val="7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902  2  02  25497  05  0000  150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536,5</w:t>
            </w:r>
          </w:p>
        </w:tc>
      </w:tr>
      <w:tr w:rsidR="003A1557" w:rsidRPr="003A1557" w:rsidTr="005D213C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35 589,2</w:t>
            </w:r>
          </w:p>
        </w:tc>
      </w:tr>
      <w:tr w:rsidR="003A1557" w:rsidRPr="003A1557" w:rsidTr="005D213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35 589,2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45 959,5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34 363,1</w:t>
            </w:r>
          </w:p>
        </w:tc>
      </w:tr>
      <w:tr w:rsidR="003A1557" w:rsidRPr="003A1557" w:rsidTr="005D213C">
        <w:trPr>
          <w:trHeight w:val="7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34 363,1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902  2  02  35120  00  0000  150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3,7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902 2  02  35120  05  0000  150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902  2  02  35469  00  0000  150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366,3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902 2  02  35469  05  0000  150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366,3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902  2  02  35508  00  0000  150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9 380,1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902 2  02  35508  05  0000  150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муницпальных районов </w:t>
            </w:r>
            <w:r w:rsidRPr="003A1557">
              <w:rPr>
                <w:sz w:val="24"/>
                <w:szCs w:val="24"/>
              </w:rPr>
              <w:br/>
              <w:t>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9 380,1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902  2  02  35930  00  0000  150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1 846,3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902 2  02  35930  05  0000  150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1 846,3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71 130,3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902  2  02  45393  00  0000  150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58 694,2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902  2  02  45393  05  0000  150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58 694,2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902  2  02  49001  00  0000  150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2 731,5</w:t>
            </w:r>
          </w:p>
        </w:tc>
      </w:tr>
      <w:tr w:rsidR="003A1557" w:rsidRPr="003A1557" w:rsidTr="005D213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902  2  02  49001  05  0000  150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2 731,5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9 704,6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9 704,6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902 2  19  00000  00  0000  000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-4 259,2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902  2  19  25555  05  0000  150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-970,8</w:t>
            </w:r>
          </w:p>
        </w:tc>
      </w:tr>
      <w:tr w:rsidR="003A1557" w:rsidRPr="003A1557" w:rsidTr="005D213C">
        <w:trPr>
          <w:trHeight w:val="1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902  2  19  453935  05  0000  150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-72,1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902  2  19  60010  05  0000  150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-3 216,3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83,2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904  1  13  02000  00  0000  130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904  1  13  02995  05  0000  130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904  1  17  00000  00  0000  000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904  1  17  01000  00  0000  180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904  1  17  01050  05  0000  180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4,5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309 672,6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309 772,5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179 918,8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904  2  02  15001  00  0000  150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176 790,4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904  2  02  15001  05  0000  150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176 790,4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904  2  02  15002  00  0000  150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3 128,4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904  2  02  15002  05  0000  150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3 128,4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57 108,3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904  2  02  25299  00  0000  150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2 279,7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904  2  02  25299  05  0000  150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2 279,7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904  2  02  25519  00  0000  150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904  2  02  25519  05  0000  150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100,0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904  2  02  25555  00  0000  150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50 768,9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904  2  02  25555  05  0000  150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50 768,9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3 959,7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3 959,7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72 000,0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72 000,0</w:t>
            </w:r>
          </w:p>
        </w:tc>
      </w:tr>
      <w:tr w:rsidR="003A1557" w:rsidRPr="003A1557" w:rsidTr="005D213C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904  2  02  30024  05  0000  150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72 000,0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745,4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904  2  02  40014  00  0000  150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322,1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904  2  02  40014  05  0000  150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322,1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423,3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423,3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904 2  19  00000  00  0000  000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-99,9</w:t>
            </w:r>
          </w:p>
        </w:tc>
      </w:tr>
      <w:tr w:rsidR="003A1557" w:rsidRPr="003A1557" w:rsidTr="005D213C">
        <w:trPr>
          <w:trHeight w:val="1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904  2  19  25299  05  0000  150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-21,2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904  2  19  25555  05  0000  150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-78,7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439,0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439,0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439,0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906  2  02  25519  00  0000  150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229,8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906  2  02  25519  05  0000  150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229,8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209,2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906  2  02  29999  05  0000  150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209,2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507 735,6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907  2  02  00000  00  0000  000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507 735,6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29 721,4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907  2  02  25304  00  0000  150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14 292,2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907  2  02  25304  05  0000  150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14 292,2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15 429,2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15 429,2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451 830,4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19 730,7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19 730,7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907  2  02  35260  00  0000  150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354,4</w:t>
            </w:r>
          </w:p>
        </w:tc>
      </w:tr>
      <w:tr w:rsidR="003A1557" w:rsidRPr="003A1557" w:rsidTr="005D213C">
        <w:trPr>
          <w:trHeight w:val="10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907  2  02  35260  05  0000  150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354,4</w:t>
            </w:r>
          </w:p>
        </w:tc>
      </w:tr>
      <w:tr w:rsidR="003A1557" w:rsidRPr="003A1557" w:rsidTr="005D213C">
        <w:trPr>
          <w:trHeight w:val="4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431 745,3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907  2  02  39999  05  0000  150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431 745,3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26 183,8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907 2  02  45303  00  0000  150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20 229,2</w:t>
            </w:r>
          </w:p>
        </w:tc>
      </w:tr>
      <w:tr w:rsidR="003A1557" w:rsidRPr="003A1557" w:rsidTr="005D213C">
        <w:trPr>
          <w:trHeight w:val="13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907  2  02  45303  05  0000  150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20 229,2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5 954,6</w:t>
            </w:r>
          </w:p>
        </w:tc>
      </w:tr>
      <w:tr w:rsidR="003A1557" w:rsidRPr="003A1557" w:rsidTr="005D213C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907  2  02  49999  05  0000  150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5 954,6</w:t>
            </w:r>
          </w:p>
        </w:tc>
      </w:tr>
      <w:tr w:rsidR="003A1557" w:rsidRPr="003A1557" w:rsidTr="005D213C">
        <w:trPr>
          <w:trHeight w:val="4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913  1  00  00000  00  0000  000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913  1  13  00000  00  0000  000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913  1  13  02000  00  0000  130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913  1  13  02995  05  0000  130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2 278,8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913  2  00  00000  00  0000  000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614 759,2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617 038,0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913  2  02  20000  00  0000  150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433,8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913  2  02  29999  00  0000  150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433,8</w:t>
            </w:r>
          </w:p>
        </w:tc>
      </w:tr>
      <w:tr w:rsidR="003A1557" w:rsidRPr="003A1557" w:rsidTr="005D213C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913  2  02  29999  05  0000  150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433,8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615 408,6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913  2  02  30013  00  0000  150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420,5</w:t>
            </w:r>
          </w:p>
        </w:tc>
      </w:tr>
      <w:tr w:rsidR="003A1557" w:rsidRPr="003A1557" w:rsidTr="005D213C">
        <w:trPr>
          <w:trHeight w:val="9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913  2  02  30013  05  0000  150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420,5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913  2  02  30022  00  0000  150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11 105,9</w:t>
            </w:r>
          </w:p>
        </w:tc>
      </w:tr>
      <w:tr w:rsidR="003A1557" w:rsidRPr="003A1557" w:rsidTr="005D213C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913  2  02  30022  05  0000  150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11 105,9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308 231,5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913  2  02  30024  05  0000  150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308 231,5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913  2  02  35084  00  0000  150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35 254,8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913  2  02  35084  05  0000  150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35 254,8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913  2  02  35137  00  0000  150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1 332,6</w:t>
            </w:r>
          </w:p>
        </w:tc>
      </w:tr>
      <w:tr w:rsidR="003A1557" w:rsidRPr="003A1557" w:rsidTr="005D213C">
        <w:trPr>
          <w:trHeight w:val="1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913  2  02  35137  05  0000  150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1 332,6</w:t>
            </w:r>
          </w:p>
        </w:tc>
      </w:tr>
      <w:tr w:rsidR="003A1557" w:rsidRPr="003A1557" w:rsidTr="005D213C">
        <w:trPr>
          <w:trHeight w:val="1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913  2  02  35220  00  0000  150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1 844,1</w:t>
            </w:r>
          </w:p>
        </w:tc>
      </w:tr>
      <w:tr w:rsidR="003A1557" w:rsidRPr="003A1557" w:rsidTr="005D213C">
        <w:trPr>
          <w:trHeight w:val="1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913  2  02  35220  05  0000  150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1 844,1</w:t>
            </w:r>
          </w:p>
        </w:tc>
      </w:tr>
      <w:tr w:rsidR="003A1557" w:rsidRPr="003A1557" w:rsidTr="005D213C">
        <w:trPr>
          <w:trHeight w:val="6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913  2  02  35250  00  0000  150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18 794,0</w:t>
            </w:r>
          </w:p>
        </w:tc>
      </w:tr>
      <w:tr w:rsidR="003A1557" w:rsidRPr="003A1557" w:rsidTr="005D213C">
        <w:trPr>
          <w:trHeight w:val="7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913  2  02  35250  05  0000  150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18 794,0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913  2  02  35270  00  0000  150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520,9</w:t>
            </w:r>
          </w:p>
        </w:tc>
      </w:tr>
      <w:tr w:rsidR="003A1557" w:rsidRPr="003A1557" w:rsidTr="005D213C">
        <w:trPr>
          <w:trHeight w:val="16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913  2  02  35270  05  0000  150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520,9</w:t>
            </w:r>
          </w:p>
        </w:tc>
      </w:tr>
      <w:tr w:rsidR="003A1557" w:rsidRPr="003A1557" w:rsidTr="005D213C">
        <w:trPr>
          <w:trHeight w:val="1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913  2  02  35280  00  0000  150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10,6</w:t>
            </w:r>
          </w:p>
        </w:tc>
      </w:tr>
      <w:tr w:rsidR="003A1557" w:rsidRPr="003A1557" w:rsidTr="005D213C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913  2  02  35280  05  0000  150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10,6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lastRenderedPageBreak/>
              <w:t>913  2  02  35302  00  0000  150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166 898,6</w:t>
            </w:r>
          </w:p>
        </w:tc>
      </w:tr>
      <w:tr w:rsidR="003A1557" w:rsidRPr="003A1557" w:rsidTr="005D213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913  2  02  35302  05  0000  150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166 898,6</w:t>
            </w:r>
          </w:p>
        </w:tc>
      </w:tr>
      <w:tr w:rsidR="003A1557" w:rsidRPr="003A1557" w:rsidTr="005D213C">
        <w:trPr>
          <w:trHeight w:val="19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913  2  02  35380  00  0000  150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30 825,6</w:t>
            </w:r>
          </w:p>
        </w:tc>
      </w:tr>
      <w:tr w:rsidR="003A1557" w:rsidRPr="003A1557" w:rsidTr="005D213C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913  2  02  35380  05  0000  150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30 825,6</w:t>
            </w:r>
          </w:p>
        </w:tc>
      </w:tr>
      <w:tr w:rsidR="003A1557" w:rsidRPr="003A1557" w:rsidTr="005D213C">
        <w:trPr>
          <w:trHeight w:val="10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913  2  02  35573  00  0000  150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Субвенции бюджетам на выполнение полномочий 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40 169,5</w:t>
            </w:r>
          </w:p>
        </w:tc>
      </w:tr>
      <w:tr w:rsidR="003A1557" w:rsidRPr="003A1557" w:rsidTr="005D213C">
        <w:trPr>
          <w:trHeight w:val="13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913  2  02  35573  05  0000  150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jc w:val="both"/>
              <w:rPr>
                <w:color w:val="000000"/>
                <w:sz w:val="24"/>
                <w:szCs w:val="24"/>
              </w:rPr>
            </w:pPr>
            <w:r w:rsidRPr="003A1557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40 169,5</w:t>
            </w:r>
          </w:p>
        </w:tc>
      </w:tr>
      <w:tr w:rsidR="003A1557" w:rsidRPr="003A1557" w:rsidTr="005D213C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913  2  02  40000  00  0000  150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1 195,6</w:t>
            </w:r>
          </w:p>
        </w:tc>
      </w:tr>
      <w:tr w:rsidR="003A1557" w:rsidRPr="003A1557" w:rsidTr="005D213C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913 2  02  49999  00  0000  150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1 195,6</w:t>
            </w:r>
          </w:p>
        </w:tc>
      </w:tr>
      <w:tr w:rsidR="003A1557" w:rsidRPr="003A1557" w:rsidTr="005D213C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913  2  02  49999  05  0000  150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1 195,6</w:t>
            </w:r>
          </w:p>
        </w:tc>
      </w:tr>
      <w:tr w:rsidR="003A1557" w:rsidRPr="003A1557" w:rsidTr="005D213C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913  2  19  00000  00  0000  000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-2 278,8</w:t>
            </w:r>
          </w:p>
        </w:tc>
      </w:tr>
      <w:tr w:rsidR="003A1557" w:rsidRPr="003A1557" w:rsidTr="005D213C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913  2  19  60010  05  0000  150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7" w:rsidRPr="003A1557" w:rsidRDefault="003A1557" w:rsidP="003A1557">
            <w:pPr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7" w:rsidRPr="003A1557" w:rsidRDefault="003A1557" w:rsidP="003A1557">
            <w:pPr>
              <w:jc w:val="right"/>
              <w:rPr>
                <w:sz w:val="24"/>
                <w:szCs w:val="24"/>
              </w:rPr>
            </w:pPr>
            <w:r w:rsidRPr="003A1557">
              <w:rPr>
                <w:sz w:val="24"/>
                <w:szCs w:val="24"/>
              </w:rPr>
              <w:t>-2 278,8</w:t>
            </w:r>
          </w:p>
        </w:tc>
      </w:tr>
    </w:tbl>
    <w:p w:rsidR="007B0842" w:rsidRDefault="007B0842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p w:rsidR="00660819" w:rsidRDefault="00660819" w:rsidP="003A1557">
      <w:pPr>
        <w:tabs>
          <w:tab w:val="left" w:pos="915"/>
        </w:tabs>
      </w:pPr>
    </w:p>
    <w:tbl>
      <w:tblPr>
        <w:tblW w:w="0" w:type="auto"/>
        <w:jc w:val="center"/>
        <w:tblLook w:val="01E0"/>
      </w:tblPr>
      <w:tblGrid>
        <w:gridCol w:w="5483"/>
        <w:gridCol w:w="4012"/>
      </w:tblGrid>
      <w:tr w:rsidR="00353547" w:rsidRPr="00584041" w:rsidTr="00644CD0">
        <w:trPr>
          <w:jc w:val="center"/>
        </w:trPr>
        <w:tc>
          <w:tcPr>
            <w:tcW w:w="5483" w:type="dxa"/>
          </w:tcPr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12" w:type="dxa"/>
          </w:tcPr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:rsidR="00353547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353547" w:rsidRPr="00584041" w:rsidRDefault="00353547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353547" w:rsidRPr="00584041" w:rsidRDefault="00D9593C" w:rsidP="00DA1E7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DA1E74">
              <w:rPr>
                <w:bCs/>
                <w:sz w:val="28"/>
                <w:szCs w:val="28"/>
              </w:rPr>
              <w:t>__</w:t>
            </w:r>
            <w:r w:rsidR="00353547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="00353547">
              <w:rPr>
                <w:bCs/>
                <w:sz w:val="28"/>
                <w:szCs w:val="28"/>
              </w:rPr>
              <w:t>.2022</w:t>
            </w:r>
            <w:r w:rsidR="00353547" w:rsidRPr="00584041">
              <w:rPr>
                <w:bCs/>
                <w:sz w:val="28"/>
                <w:szCs w:val="28"/>
              </w:rPr>
              <w:t xml:space="preserve"> №</w:t>
            </w:r>
            <w:r w:rsidR="00DA1E74">
              <w:rPr>
                <w:bCs/>
                <w:sz w:val="28"/>
                <w:szCs w:val="28"/>
              </w:rPr>
              <w:t>___</w:t>
            </w:r>
          </w:p>
        </w:tc>
      </w:tr>
    </w:tbl>
    <w:p w:rsidR="00180CD7" w:rsidRDefault="00180CD7" w:rsidP="003A1557">
      <w:pPr>
        <w:tabs>
          <w:tab w:val="left" w:pos="915"/>
        </w:tabs>
      </w:pPr>
    </w:p>
    <w:tbl>
      <w:tblPr>
        <w:tblW w:w="10314" w:type="dxa"/>
        <w:tblInd w:w="-318" w:type="dxa"/>
        <w:tblLayout w:type="fixed"/>
        <w:tblLook w:val="04A0"/>
      </w:tblPr>
      <w:tblGrid>
        <w:gridCol w:w="5260"/>
        <w:gridCol w:w="720"/>
        <w:gridCol w:w="756"/>
        <w:gridCol w:w="550"/>
        <w:gridCol w:w="902"/>
        <w:gridCol w:w="709"/>
        <w:gridCol w:w="1417"/>
      </w:tblGrid>
      <w:tr w:rsidR="003B136B" w:rsidRPr="00180CD7" w:rsidTr="00293E61">
        <w:trPr>
          <w:trHeight w:val="391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B136B" w:rsidRPr="00180CD7" w:rsidRDefault="003B136B" w:rsidP="00F523E2">
            <w:pPr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180CD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Расходы бюджета района по ведомственной структуре</w:t>
            </w:r>
            <w:r w:rsidR="00F523E2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</w:t>
            </w:r>
            <w:r w:rsidRPr="00180CD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за 2021 год</w:t>
            </w:r>
          </w:p>
        </w:tc>
      </w:tr>
      <w:tr w:rsidR="00180CD7" w:rsidRPr="00180CD7" w:rsidTr="00293E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jc w:val="right"/>
            </w:pPr>
            <w:r w:rsidRPr="00180CD7">
              <w:t>тыс. руб.</w:t>
            </w:r>
          </w:p>
        </w:tc>
      </w:tr>
      <w:tr w:rsidR="00180CD7" w:rsidRPr="00180CD7" w:rsidTr="00293E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180CD7" w:rsidRDefault="00180CD7" w:rsidP="00180CD7">
            <w:pPr>
              <w:rPr>
                <w:rFonts w:ascii="Arial" w:hAnsi="Arial" w:cs="Arial"/>
              </w:rPr>
            </w:pPr>
          </w:p>
        </w:tc>
      </w:tr>
      <w:tr w:rsidR="00180CD7" w:rsidRPr="004D6F6A" w:rsidTr="00293E61">
        <w:trPr>
          <w:trHeight w:val="5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Мин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3B136B" w:rsidRPr="004D6F6A" w:rsidTr="00293E61">
        <w:trPr>
          <w:trHeight w:val="7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Собрание депутатов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1139,9</w:t>
            </w:r>
          </w:p>
        </w:tc>
      </w:tr>
      <w:tr w:rsidR="003B136B" w:rsidRPr="004D6F6A" w:rsidTr="00293E61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1139,9</w:t>
            </w:r>
          </w:p>
        </w:tc>
      </w:tr>
      <w:tr w:rsidR="003B136B" w:rsidRPr="004D6F6A" w:rsidTr="00293E61">
        <w:trPr>
          <w:trHeight w:val="10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850,7</w:t>
            </w:r>
          </w:p>
        </w:tc>
      </w:tr>
      <w:tr w:rsidR="003B136B" w:rsidRPr="004D6F6A" w:rsidTr="00293E61">
        <w:trPr>
          <w:trHeight w:val="1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810,6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40,1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289,2</w:t>
            </w:r>
          </w:p>
        </w:tc>
      </w:tr>
      <w:tr w:rsidR="003B136B" w:rsidRPr="004D6F6A" w:rsidTr="00293E61">
        <w:trPr>
          <w:trHeight w:val="10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289,2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379494,7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88338,6</w:t>
            </w:r>
          </w:p>
        </w:tc>
      </w:tr>
      <w:tr w:rsidR="003B136B" w:rsidRPr="004D6F6A" w:rsidTr="00293E61">
        <w:trPr>
          <w:trHeight w:val="11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61594,0</w:t>
            </w:r>
          </w:p>
        </w:tc>
      </w:tr>
      <w:tr w:rsidR="003B136B" w:rsidRPr="004D6F6A" w:rsidTr="00293E61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</w:t>
            </w:r>
            <w:r w:rsidRPr="004D6F6A">
              <w:rPr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47294,4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3,9</w:t>
            </w:r>
          </w:p>
        </w:tc>
      </w:tr>
      <w:tr w:rsidR="003B136B" w:rsidRPr="004D6F6A" w:rsidTr="00293E61">
        <w:trPr>
          <w:trHeight w:val="14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12513,2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625,8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555,4</w:t>
            </w:r>
          </w:p>
        </w:tc>
      </w:tr>
      <w:tr w:rsidR="003B136B" w:rsidRPr="004D6F6A" w:rsidTr="00293E61">
        <w:trPr>
          <w:trHeight w:val="14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27,8</w:t>
            </w:r>
          </w:p>
        </w:tc>
      </w:tr>
      <w:tr w:rsidR="003B136B" w:rsidRPr="004D6F6A" w:rsidTr="00293E61">
        <w:trPr>
          <w:trHeight w:val="14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553,2</w:t>
            </w:r>
          </w:p>
        </w:tc>
      </w:tr>
      <w:tr w:rsidR="003B136B" w:rsidRPr="004D6F6A" w:rsidTr="00293E61">
        <w:trPr>
          <w:trHeight w:val="148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20,0</w:t>
            </w:r>
          </w:p>
        </w:tc>
      </w:tr>
      <w:tr w:rsidR="003B136B" w:rsidRPr="004D6F6A" w:rsidTr="00293E61">
        <w:trPr>
          <w:trHeight w:val="7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</w:t>
            </w:r>
            <w:r w:rsidRPr="004D6F6A">
              <w:rPr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0,3</w:t>
            </w:r>
          </w:p>
        </w:tc>
      </w:tr>
      <w:tr w:rsidR="00180CD7" w:rsidRPr="004D6F6A" w:rsidTr="00293E61">
        <w:trPr>
          <w:trHeight w:val="4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3,7</w:t>
            </w:r>
          </w:p>
        </w:tc>
      </w:tr>
      <w:tr w:rsidR="00180CD7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89 9 00 51200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3,7</w:t>
            </w:r>
          </w:p>
        </w:tc>
      </w:tr>
      <w:tr w:rsidR="003B136B" w:rsidRPr="004D6F6A" w:rsidTr="00293E61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26740,9</w:t>
            </w:r>
          </w:p>
        </w:tc>
      </w:tr>
      <w:tr w:rsidR="003B136B" w:rsidRPr="004D6F6A" w:rsidTr="00293E61">
        <w:trPr>
          <w:trHeight w:val="19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09 1 00 00160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7,0</w:t>
            </w:r>
          </w:p>
        </w:tc>
      </w:tr>
      <w:tr w:rsidR="003B136B" w:rsidRPr="004D6F6A" w:rsidTr="00293E61">
        <w:trPr>
          <w:trHeight w:val="18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14 1 00 00150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99,9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15 2 00 00910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11806,3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 2 00 S3600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34,4</w:t>
            </w:r>
          </w:p>
        </w:tc>
      </w:tr>
      <w:tr w:rsidR="003B136B" w:rsidRPr="004D6F6A" w:rsidTr="00293E61">
        <w:trPr>
          <w:trHeight w:val="1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 2 00 S4020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266,7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182,5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176,9</w:t>
            </w:r>
          </w:p>
        </w:tc>
      </w:tr>
      <w:tr w:rsidR="003B136B" w:rsidRPr="004D6F6A" w:rsidTr="00293E61">
        <w:trPr>
          <w:trHeight w:val="29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20 1 00 71040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3921,4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20 2 00 10011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97,7</w:t>
            </w:r>
          </w:p>
        </w:tc>
      </w:tr>
      <w:tr w:rsidR="003B136B" w:rsidRPr="004D6F6A" w:rsidTr="00293E61">
        <w:trPr>
          <w:trHeight w:val="15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120,0</w:t>
            </w:r>
          </w:p>
        </w:tc>
      </w:tr>
      <w:tr w:rsidR="003B136B" w:rsidRPr="004D6F6A" w:rsidTr="00293E61">
        <w:trPr>
          <w:trHeight w:val="1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423,3</w:t>
            </w:r>
          </w:p>
        </w:tc>
      </w:tr>
      <w:tr w:rsidR="003B136B" w:rsidRPr="004D6F6A" w:rsidTr="00293E61">
        <w:trPr>
          <w:trHeight w:val="12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1579,6</w:t>
            </w:r>
          </w:p>
        </w:tc>
      </w:tr>
      <w:tr w:rsidR="003B136B" w:rsidRPr="004D6F6A" w:rsidTr="00293E61">
        <w:trPr>
          <w:trHeight w:val="11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72,8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193,9</w:t>
            </w:r>
          </w:p>
        </w:tc>
      </w:tr>
      <w:tr w:rsidR="003B136B" w:rsidRPr="004D6F6A" w:rsidTr="00293E61">
        <w:trPr>
          <w:trHeight w:val="1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right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169,0</w:t>
            </w:r>
          </w:p>
        </w:tc>
      </w:tr>
      <w:tr w:rsidR="003B136B" w:rsidRPr="004D6F6A" w:rsidTr="00293E61">
        <w:trPr>
          <w:trHeight w:val="1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right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13,8</w:t>
            </w:r>
          </w:p>
        </w:tc>
      </w:tr>
      <w:tr w:rsidR="003B136B" w:rsidRPr="004D6F6A" w:rsidTr="00293E61">
        <w:trPr>
          <w:trHeight w:val="11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4291,3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210,3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2576,5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235,0</w:t>
            </w:r>
          </w:p>
        </w:tc>
      </w:tr>
      <w:tr w:rsidR="003B136B" w:rsidRPr="004D6F6A" w:rsidTr="00293E61">
        <w:trPr>
          <w:trHeight w:val="8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262,6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180CD7" w:rsidRPr="004D6F6A" w:rsidTr="00293E61">
        <w:trPr>
          <w:trHeight w:val="5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9065,5</w:t>
            </w:r>
          </w:p>
        </w:tc>
      </w:tr>
      <w:tr w:rsidR="00180CD7" w:rsidRPr="004D6F6A" w:rsidTr="00293E61">
        <w:trPr>
          <w:trHeight w:val="8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9065,5</w:t>
            </w:r>
          </w:p>
        </w:tc>
      </w:tr>
      <w:tr w:rsidR="003B136B" w:rsidRPr="004D6F6A" w:rsidTr="00293E61">
        <w:trPr>
          <w:trHeight w:val="22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10 2 00 00390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8892,7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10 4 00 00391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172,8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148890,6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11536,5</w:t>
            </w:r>
          </w:p>
        </w:tc>
      </w:tr>
      <w:tr w:rsidR="003B136B" w:rsidRPr="004D6F6A" w:rsidTr="00293E61">
        <w:trPr>
          <w:trHeight w:val="42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 1 00 R5086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9380,1</w:t>
            </w:r>
          </w:p>
        </w:tc>
      </w:tr>
      <w:tr w:rsidR="003B136B" w:rsidRPr="004D6F6A" w:rsidTr="00293E61">
        <w:trPr>
          <w:trHeight w:val="30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jc w:val="both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2147,6</w:t>
            </w:r>
          </w:p>
        </w:tc>
      </w:tr>
      <w:tr w:rsidR="003B136B" w:rsidRPr="004D6F6A" w:rsidTr="00293E61">
        <w:trPr>
          <w:trHeight w:val="29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8,8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750,0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16 1 00 00870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750,0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136222,9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52499,1</w:t>
            </w:r>
          </w:p>
        </w:tc>
      </w:tr>
      <w:tr w:rsidR="003B136B" w:rsidRPr="004D6F6A" w:rsidTr="00293E61">
        <w:trPr>
          <w:trHeight w:val="1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19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R1 53930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60475,7</w:t>
            </w:r>
          </w:p>
        </w:tc>
      </w:tr>
      <w:tr w:rsidR="003B136B" w:rsidRPr="004D6F6A" w:rsidTr="00293E61">
        <w:trPr>
          <w:trHeight w:val="21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00 S3490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23225,3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23 1 00 00770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22,8</w:t>
            </w:r>
          </w:p>
        </w:tc>
      </w:tr>
      <w:tr w:rsidR="003B136B" w:rsidRPr="004D6F6A" w:rsidTr="00293E61">
        <w:trPr>
          <w:trHeight w:val="5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381,2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14 2 00 00160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9,9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14 3 00 00170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5,0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  <w:p w:rsidR="004D6F6A" w:rsidRPr="004D6F6A" w:rsidRDefault="004D6F6A" w:rsidP="00180C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14 4 00 54690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366,3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29984,5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16391,7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06 3 00 03160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90,0</w:t>
            </w:r>
          </w:p>
        </w:tc>
      </w:tr>
      <w:tr w:rsidR="003B136B" w:rsidRPr="004D6F6A" w:rsidTr="00293E61">
        <w:trPr>
          <w:trHeight w:val="20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06 3 00 03161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410,7</w:t>
            </w:r>
          </w:p>
        </w:tc>
      </w:tr>
      <w:tr w:rsidR="003B136B" w:rsidRPr="004D6F6A" w:rsidTr="00293E61">
        <w:trPr>
          <w:trHeight w:val="21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S3160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15891,0</w:t>
            </w:r>
          </w:p>
        </w:tc>
      </w:tr>
      <w:tr w:rsidR="00180CD7" w:rsidRPr="004D6F6A" w:rsidTr="00293E61">
        <w:trPr>
          <w:trHeight w:val="3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13592,8</w:t>
            </w:r>
          </w:p>
        </w:tc>
      </w:tr>
      <w:tr w:rsidR="003B136B" w:rsidRPr="004D6F6A" w:rsidTr="00293E61">
        <w:trPr>
          <w:trHeight w:val="19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103,9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82,5</w:t>
            </w:r>
          </w:p>
        </w:tc>
      </w:tr>
      <w:tr w:rsidR="003B136B" w:rsidRPr="004D6F6A" w:rsidTr="00293E61">
        <w:trPr>
          <w:trHeight w:val="1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07 2 00 00272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4192,2</w:t>
            </w:r>
          </w:p>
        </w:tc>
      </w:tr>
      <w:tr w:rsidR="003B136B" w:rsidRPr="004D6F6A" w:rsidTr="00293E61">
        <w:trPr>
          <w:trHeight w:val="27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2588,8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12 2 00  S4530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6361,8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263,6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80,5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80,5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807,3</w:t>
            </w:r>
          </w:p>
        </w:tc>
      </w:tr>
      <w:tr w:rsidR="003B136B" w:rsidRPr="004D6F6A" w:rsidTr="00293E61">
        <w:trPr>
          <w:trHeight w:val="6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228,5</w:t>
            </w:r>
          </w:p>
        </w:tc>
      </w:tr>
      <w:tr w:rsidR="003B136B" w:rsidRPr="004D6F6A" w:rsidTr="00293E61">
        <w:trPr>
          <w:trHeight w:val="16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228,5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578,8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1 00 S3120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15,0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33,9</w:t>
            </w:r>
          </w:p>
        </w:tc>
      </w:tr>
      <w:tr w:rsidR="003B136B" w:rsidRPr="004D6F6A" w:rsidTr="00293E61">
        <w:trPr>
          <w:trHeight w:val="18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03 1 00 10130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135,6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03 2 00 20150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133,8</w:t>
            </w:r>
          </w:p>
        </w:tc>
      </w:tr>
      <w:tr w:rsidR="003B136B" w:rsidRPr="004D6F6A" w:rsidTr="00293E61">
        <w:trPr>
          <w:trHeight w:val="1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03 2 00 20190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60,0</w:t>
            </w:r>
          </w:p>
        </w:tc>
      </w:tr>
      <w:tr w:rsidR="003B136B" w:rsidRPr="004D6F6A" w:rsidTr="00293E61">
        <w:trPr>
          <w:trHeight w:val="16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2 00 S3120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43,8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03 3 00 20170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9,5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03 3 00 20180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14,1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03 4 00 20490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4,6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 4 00 S3120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44,8</w:t>
            </w:r>
          </w:p>
        </w:tc>
      </w:tr>
      <w:tr w:rsidR="003B136B" w:rsidRPr="004D6F6A" w:rsidTr="00293E61">
        <w:trPr>
          <w:trHeight w:val="19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11,8</w:t>
            </w:r>
          </w:p>
        </w:tc>
      </w:tr>
      <w:tr w:rsidR="003B136B" w:rsidRPr="004D6F6A" w:rsidTr="00293E61">
        <w:trPr>
          <w:trHeight w:val="22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29,4</w:t>
            </w:r>
          </w:p>
        </w:tc>
      </w:tr>
      <w:tr w:rsidR="003B136B" w:rsidRPr="004D6F6A" w:rsidTr="00293E61">
        <w:trPr>
          <w:trHeight w:val="16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15,3</w:t>
            </w:r>
          </w:p>
        </w:tc>
      </w:tr>
      <w:tr w:rsidR="003B136B" w:rsidRPr="004D6F6A" w:rsidTr="00293E61">
        <w:trPr>
          <w:trHeight w:val="1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21,2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09 3 00 00390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6,0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78701,5</w:t>
            </w:r>
          </w:p>
        </w:tc>
      </w:tr>
      <w:tr w:rsidR="00180CD7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33300,0</w:t>
            </w:r>
          </w:p>
        </w:tc>
      </w:tr>
      <w:tr w:rsidR="003B136B" w:rsidRPr="004D6F6A" w:rsidTr="00293E61">
        <w:trPr>
          <w:trHeight w:val="14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2280,3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2822,9</w:t>
            </w:r>
          </w:p>
        </w:tc>
      </w:tr>
      <w:tr w:rsidR="003B136B" w:rsidRPr="004D6F6A" w:rsidTr="00293E61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S3010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18485,8</w:t>
            </w:r>
          </w:p>
        </w:tc>
      </w:tr>
      <w:tr w:rsidR="003B136B" w:rsidRPr="004D6F6A" w:rsidTr="00293E61">
        <w:trPr>
          <w:trHeight w:val="1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</w:t>
            </w:r>
            <w:r w:rsidRPr="004D6F6A">
              <w:rPr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01 2 00 00220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870,1</w:t>
            </w:r>
          </w:p>
        </w:tc>
      </w:tr>
      <w:tr w:rsidR="003B136B" w:rsidRPr="004D6F6A" w:rsidTr="00293E61">
        <w:trPr>
          <w:trHeight w:val="1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01 4 00 00280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333,3</w:t>
            </w:r>
          </w:p>
        </w:tc>
      </w:tr>
      <w:tr w:rsidR="003B136B" w:rsidRPr="004D6F6A" w:rsidTr="00293E61">
        <w:trPr>
          <w:trHeight w:val="4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01 4 00 72430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7971,0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01 5 00 00240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506,6</w:t>
            </w:r>
          </w:p>
        </w:tc>
      </w:tr>
      <w:tr w:rsidR="003B136B" w:rsidRPr="004D6F6A" w:rsidTr="00293E61">
        <w:trPr>
          <w:trHeight w:val="17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05 1 00 00310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30,0</w:t>
            </w:r>
          </w:p>
        </w:tc>
      </w:tr>
      <w:tr w:rsidR="00180CD7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2117,5</w:t>
            </w:r>
          </w:p>
        </w:tc>
      </w:tr>
      <w:tr w:rsidR="003B136B" w:rsidRPr="004D6F6A" w:rsidTr="00293E61">
        <w:trPr>
          <w:trHeight w:val="20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417,5</w:t>
            </w:r>
          </w:p>
        </w:tc>
      </w:tr>
      <w:tr w:rsidR="003B136B" w:rsidRPr="004D6F6A" w:rsidTr="00293E61">
        <w:trPr>
          <w:trHeight w:val="13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N1 S4420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1700,0</w:t>
            </w:r>
          </w:p>
        </w:tc>
      </w:tr>
      <w:tr w:rsidR="003B136B" w:rsidRPr="004D6F6A" w:rsidTr="00293E61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43284,0</w:t>
            </w:r>
          </w:p>
        </w:tc>
      </w:tr>
      <w:tr w:rsidR="003B136B" w:rsidRPr="004D6F6A" w:rsidTr="00293E61">
        <w:trPr>
          <w:trHeight w:val="42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L3653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25222,8</w:t>
            </w:r>
          </w:p>
        </w:tc>
      </w:tr>
      <w:tr w:rsidR="003B136B" w:rsidRPr="004D6F6A" w:rsidTr="00293E61">
        <w:trPr>
          <w:trHeight w:val="26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1 00 L3654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1630,0</w:t>
            </w:r>
          </w:p>
        </w:tc>
      </w:tr>
      <w:tr w:rsidR="003B136B" w:rsidRPr="004D6F6A" w:rsidTr="00293E61">
        <w:trPr>
          <w:trHeight w:val="319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01 5 00 58360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1069,7</w:t>
            </w:r>
          </w:p>
        </w:tc>
      </w:tr>
      <w:tr w:rsidR="003B136B" w:rsidRPr="004D6F6A" w:rsidTr="00293E61">
        <w:trPr>
          <w:trHeight w:val="29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 5 00 R6970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1661,8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8110,8</w:t>
            </w:r>
          </w:p>
        </w:tc>
      </w:tr>
      <w:tr w:rsidR="003B136B" w:rsidRPr="004D6F6A" w:rsidTr="00293E61">
        <w:trPr>
          <w:trHeight w:val="29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99 9 00 54220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344,0</w:t>
            </w:r>
          </w:p>
        </w:tc>
      </w:tr>
      <w:tr w:rsidR="003B136B" w:rsidRPr="004D6F6A" w:rsidTr="00293E61">
        <w:trPr>
          <w:trHeight w:val="26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99 9 00 71340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5244,9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23600,0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3B136B" w:rsidRPr="004D6F6A" w:rsidTr="00293E61">
        <w:trPr>
          <w:trHeight w:val="1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24 1 00 00400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46,5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21288,9</w:t>
            </w:r>
          </w:p>
        </w:tc>
      </w:tr>
      <w:tr w:rsidR="003B136B" w:rsidRPr="004D6F6A" w:rsidTr="00293E61">
        <w:trPr>
          <w:trHeight w:val="15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568,9</w:t>
            </w:r>
          </w:p>
        </w:tc>
      </w:tr>
      <w:tr w:rsidR="003B136B" w:rsidRPr="004D6F6A" w:rsidTr="00293E61">
        <w:trPr>
          <w:trHeight w:val="17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S3140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88,4</w:t>
            </w:r>
          </w:p>
        </w:tc>
      </w:tr>
      <w:tr w:rsidR="003B136B" w:rsidRPr="004D6F6A" w:rsidTr="00293E61">
        <w:trPr>
          <w:trHeight w:val="2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06 3 00 72400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20631,6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2264,6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2264,6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3B136B" w:rsidRPr="004D6F6A" w:rsidTr="00293E61">
        <w:trPr>
          <w:trHeight w:val="17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26,2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8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Финансовый  отдел администрации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142632,0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10079,0</w:t>
            </w:r>
          </w:p>
        </w:tc>
      </w:tr>
      <w:tr w:rsidR="003B136B" w:rsidRPr="004D6F6A" w:rsidTr="00293E61">
        <w:trPr>
          <w:trHeight w:val="9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10079,0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9478,3</w:t>
            </w:r>
          </w:p>
        </w:tc>
      </w:tr>
      <w:tr w:rsidR="003B136B" w:rsidRPr="004D6F6A" w:rsidTr="00293E61">
        <w:trPr>
          <w:trHeight w:val="1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600,1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0,6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2500,0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2500,0</w:t>
            </w:r>
          </w:p>
        </w:tc>
      </w:tr>
      <w:tr w:rsidR="003B136B" w:rsidRPr="004D6F6A" w:rsidTr="00293E61">
        <w:trPr>
          <w:trHeight w:val="1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2500,0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51044,1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275,2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275,2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50768,9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 1 F2 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50768,9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644,7</w:t>
            </w:r>
          </w:p>
        </w:tc>
      </w:tr>
      <w:tr w:rsidR="003B136B" w:rsidRPr="004D6F6A" w:rsidTr="00293E61">
        <w:trPr>
          <w:trHeight w:val="3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644,7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12 2 00 85010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644,7</w:t>
            </w:r>
          </w:p>
        </w:tc>
      </w:tr>
      <w:tr w:rsidR="003B136B" w:rsidRPr="004D6F6A" w:rsidTr="00293E61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2379,7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2379,7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R2990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2279,7</w:t>
            </w:r>
          </w:p>
        </w:tc>
      </w:tr>
      <w:tr w:rsidR="003B136B" w:rsidRPr="004D6F6A" w:rsidTr="00293E61">
        <w:trPr>
          <w:trHeight w:val="8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lastRenderedPageBreak/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100,0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3684,5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3684,5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13 2 00 74640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3684,5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180CD7" w:rsidRPr="004D6F6A" w:rsidTr="00293E61">
        <w:trPr>
          <w:trHeight w:val="11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72300,0</w:t>
            </w:r>
          </w:p>
        </w:tc>
      </w:tr>
      <w:tr w:rsidR="00180CD7" w:rsidRPr="004D6F6A" w:rsidTr="00293E61">
        <w:trPr>
          <w:trHeight w:val="8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72300,0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810,7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21 5 00 02340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300,0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21 5 00 72340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72000,0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7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72430,3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18621,5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18621,5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18621,5</w:t>
            </w:r>
          </w:p>
        </w:tc>
      </w:tr>
      <w:tr w:rsidR="003B136B" w:rsidRPr="004D6F6A" w:rsidTr="00293E61">
        <w:trPr>
          <w:trHeight w:val="2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53253,2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41992,2</w:t>
            </w:r>
          </w:p>
        </w:tc>
      </w:tr>
      <w:tr w:rsidR="003B136B" w:rsidRPr="004D6F6A" w:rsidTr="00293E61">
        <w:trPr>
          <w:trHeight w:val="10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21165,3</w:t>
            </w:r>
          </w:p>
        </w:tc>
      </w:tr>
      <w:tr w:rsidR="003B136B" w:rsidRPr="004D6F6A" w:rsidTr="00293E61">
        <w:trPr>
          <w:trHeight w:val="11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15394,3</w:t>
            </w:r>
          </w:p>
        </w:tc>
      </w:tr>
      <w:tr w:rsidR="003B136B" w:rsidRPr="004D6F6A" w:rsidTr="00293E61">
        <w:trPr>
          <w:trHeight w:val="11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3092,6</w:t>
            </w:r>
          </w:p>
        </w:tc>
      </w:tr>
      <w:tr w:rsidR="003B136B" w:rsidRPr="004D6F6A" w:rsidTr="00293E61">
        <w:trPr>
          <w:trHeight w:val="10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22,9</w:t>
            </w:r>
          </w:p>
        </w:tc>
      </w:tr>
      <w:tr w:rsidR="003B136B" w:rsidRPr="004D6F6A" w:rsidTr="00293E61">
        <w:trPr>
          <w:trHeight w:val="11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1603,8</w:t>
            </w:r>
          </w:p>
        </w:tc>
      </w:tr>
      <w:tr w:rsidR="003B136B" w:rsidRPr="004D6F6A" w:rsidTr="00293E61">
        <w:trPr>
          <w:trHeight w:val="11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260,1</w:t>
            </w:r>
          </w:p>
        </w:tc>
      </w:tr>
      <w:tr w:rsidR="003B136B" w:rsidRPr="004D6F6A" w:rsidTr="00293E61">
        <w:trPr>
          <w:trHeight w:val="15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L519F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181,3</w:t>
            </w:r>
          </w:p>
        </w:tc>
      </w:tr>
      <w:tr w:rsidR="003B136B" w:rsidRPr="004D6F6A" w:rsidTr="00293E61">
        <w:trPr>
          <w:trHeight w:val="7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50,0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1 00 S4180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221,9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11261,0</w:t>
            </w:r>
          </w:p>
        </w:tc>
      </w:tr>
      <w:tr w:rsidR="003B136B" w:rsidRPr="004D6F6A" w:rsidTr="00293E61">
        <w:trPr>
          <w:trHeight w:val="14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3464,8</w:t>
            </w:r>
          </w:p>
        </w:tc>
      </w:tr>
      <w:tr w:rsidR="003B136B" w:rsidRPr="004D6F6A" w:rsidTr="00293E61">
        <w:trPr>
          <w:trHeight w:val="1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126,5</w:t>
            </w:r>
          </w:p>
        </w:tc>
      </w:tr>
      <w:tr w:rsidR="003B136B" w:rsidRPr="004D6F6A" w:rsidTr="00293E61">
        <w:trPr>
          <w:trHeight w:val="1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1,3</w:t>
            </w:r>
          </w:p>
        </w:tc>
      </w:tr>
      <w:tr w:rsidR="003B136B" w:rsidRPr="004D6F6A" w:rsidTr="00293E61">
        <w:trPr>
          <w:trHeight w:val="1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11 2 00 00400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7668,4</w:t>
            </w:r>
          </w:p>
        </w:tc>
      </w:tr>
      <w:tr w:rsidR="003B136B" w:rsidRPr="004D6F6A" w:rsidTr="00293E61">
        <w:trPr>
          <w:trHeight w:val="2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555,6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555,6</w:t>
            </w:r>
          </w:p>
        </w:tc>
      </w:tr>
      <w:tr w:rsidR="003B136B" w:rsidRPr="004D6F6A" w:rsidTr="00293E61">
        <w:trPr>
          <w:trHeight w:val="1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13 1 00 00950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505,6</w:t>
            </w:r>
          </w:p>
        </w:tc>
      </w:tr>
      <w:tr w:rsidR="003B136B" w:rsidRPr="004D6F6A" w:rsidTr="00293E61">
        <w:trPr>
          <w:trHeight w:val="19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13 2 00 00950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50,0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780753,8</w:t>
            </w:r>
          </w:p>
        </w:tc>
      </w:tr>
      <w:tr w:rsidR="003B136B" w:rsidRPr="004D6F6A" w:rsidTr="00293E61">
        <w:trPr>
          <w:trHeight w:val="2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762167,1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217436,6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02 1 00 12020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94557,9</w:t>
            </w:r>
          </w:p>
        </w:tc>
      </w:tr>
      <w:tr w:rsidR="003B136B" w:rsidRPr="004D6F6A" w:rsidTr="00293E61">
        <w:trPr>
          <w:trHeight w:val="37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120278,7</w:t>
            </w:r>
          </w:p>
        </w:tc>
      </w:tr>
      <w:tr w:rsidR="003B136B" w:rsidRPr="004D6F6A" w:rsidTr="00293E61">
        <w:trPr>
          <w:trHeight w:val="1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2600,0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484491,0</w:t>
            </w:r>
          </w:p>
        </w:tc>
      </w:tr>
      <w:tr w:rsidR="003B136B" w:rsidRPr="004D6F6A" w:rsidTr="00293E61">
        <w:trPr>
          <w:trHeight w:val="29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125855,7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</w:t>
            </w:r>
            <w:r w:rsidRPr="004D6F6A">
              <w:rPr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R3040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14292,2</w:t>
            </w:r>
          </w:p>
        </w:tc>
      </w:tr>
      <w:tr w:rsidR="003B136B" w:rsidRPr="004D6F6A" w:rsidTr="00293E61">
        <w:trPr>
          <w:trHeight w:val="10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S4550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6662,7</w:t>
            </w:r>
          </w:p>
        </w:tc>
      </w:tr>
      <w:tr w:rsidR="003B136B" w:rsidRPr="004D6F6A" w:rsidTr="00293E61">
        <w:trPr>
          <w:trHeight w:val="14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S4590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5793,0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20229,2</w:t>
            </w:r>
          </w:p>
        </w:tc>
      </w:tr>
      <w:tr w:rsidR="003B136B" w:rsidRPr="004D6F6A" w:rsidTr="00293E61">
        <w:trPr>
          <w:trHeight w:val="379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305633,4</w:t>
            </w:r>
          </w:p>
        </w:tc>
      </w:tr>
      <w:tr w:rsidR="003B136B" w:rsidRPr="004D6F6A" w:rsidTr="00293E61">
        <w:trPr>
          <w:trHeight w:val="1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3354,6</w:t>
            </w:r>
          </w:p>
        </w:tc>
      </w:tr>
      <w:tr w:rsidR="003B136B" w:rsidRPr="004D6F6A" w:rsidTr="00293E61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2670,2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180CD7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35879,5</w:t>
            </w:r>
          </w:p>
        </w:tc>
      </w:tr>
      <w:tr w:rsidR="003B136B" w:rsidRPr="004D6F6A" w:rsidTr="00293E61">
        <w:trPr>
          <w:trHeight w:val="29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30046,3</w:t>
            </w:r>
          </w:p>
        </w:tc>
      </w:tr>
      <w:tr w:rsidR="003B136B" w:rsidRPr="004D6F6A" w:rsidTr="00293E61">
        <w:trPr>
          <w:trHeight w:val="37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5833,2</w:t>
            </w:r>
          </w:p>
        </w:tc>
      </w:tr>
      <w:tr w:rsidR="003B136B" w:rsidRPr="004D6F6A" w:rsidTr="00293E61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1236,4</w:t>
            </w:r>
          </w:p>
        </w:tc>
      </w:tr>
      <w:tr w:rsidR="003B136B" w:rsidRPr="004D6F6A" w:rsidTr="00293E61">
        <w:trPr>
          <w:trHeight w:val="1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S3130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1236,4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23123,6</w:t>
            </w:r>
          </w:p>
        </w:tc>
      </w:tr>
      <w:tr w:rsidR="003B136B" w:rsidRPr="004D6F6A" w:rsidTr="00293E61">
        <w:trPr>
          <w:trHeight w:val="13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2620,3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941,5</w:t>
            </w:r>
          </w:p>
        </w:tc>
      </w:tr>
      <w:tr w:rsidR="003B136B" w:rsidRPr="004D6F6A" w:rsidTr="00293E61">
        <w:trPr>
          <w:trHeight w:val="1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2,7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3801,7</w:t>
            </w:r>
          </w:p>
        </w:tc>
      </w:tr>
      <w:tr w:rsidR="003B136B" w:rsidRPr="004D6F6A" w:rsidTr="00293E61">
        <w:trPr>
          <w:trHeight w:val="12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14259,0</w:t>
            </w:r>
          </w:p>
        </w:tc>
      </w:tr>
      <w:tr w:rsidR="003B136B" w:rsidRPr="004D6F6A" w:rsidTr="00293E61">
        <w:trPr>
          <w:trHeight w:val="2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02 2 00 72040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1498,4</w:t>
            </w:r>
          </w:p>
        </w:tc>
      </w:tr>
      <w:tr w:rsidR="003B136B" w:rsidRPr="004D6F6A" w:rsidTr="00293E61">
        <w:trPr>
          <w:trHeight w:val="2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18586,7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18586,7</w:t>
            </w:r>
          </w:p>
        </w:tc>
      </w:tr>
      <w:tr w:rsidR="003B136B" w:rsidRPr="004D6F6A" w:rsidTr="00293E61">
        <w:trPr>
          <w:trHeight w:val="1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354,4</w:t>
            </w:r>
          </w:p>
        </w:tc>
      </w:tr>
      <w:tr w:rsidR="003B136B" w:rsidRPr="004D6F6A" w:rsidTr="00293E61">
        <w:trPr>
          <w:trHeight w:val="2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75,3</w:t>
            </w:r>
          </w:p>
        </w:tc>
      </w:tr>
      <w:tr w:rsidR="003B136B" w:rsidRPr="004D6F6A" w:rsidTr="00293E61">
        <w:trPr>
          <w:trHeight w:val="24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3765,0</w:t>
            </w:r>
          </w:p>
        </w:tc>
      </w:tr>
      <w:tr w:rsidR="003B136B" w:rsidRPr="004D6F6A" w:rsidTr="00293E61">
        <w:trPr>
          <w:trHeight w:val="29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14392,0</w:t>
            </w:r>
          </w:p>
        </w:tc>
      </w:tr>
      <w:tr w:rsidR="003B136B" w:rsidRPr="004D6F6A" w:rsidTr="00293E61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11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626962,9</w:t>
            </w:r>
          </w:p>
        </w:tc>
      </w:tr>
      <w:tr w:rsidR="003B136B" w:rsidRPr="004D6F6A" w:rsidTr="00293E61">
        <w:trPr>
          <w:trHeight w:val="2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9317,0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9317,0</w:t>
            </w:r>
          </w:p>
        </w:tc>
      </w:tr>
      <w:tr w:rsidR="003B136B" w:rsidRPr="004D6F6A" w:rsidTr="00293E61">
        <w:trPr>
          <w:trHeight w:val="17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147,0</w:t>
            </w:r>
          </w:p>
        </w:tc>
      </w:tr>
      <w:tr w:rsidR="003B136B" w:rsidRPr="004D6F6A" w:rsidTr="00293E61">
        <w:trPr>
          <w:trHeight w:val="24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9170,0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144,0</w:t>
            </w:r>
          </w:p>
        </w:tc>
      </w:tr>
      <w:tr w:rsidR="003B136B" w:rsidRPr="004D6F6A" w:rsidTr="00293E61">
        <w:trPr>
          <w:trHeight w:val="3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7" w:rsidRPr="004D6F6A" w:rsidRDefault="00180CD7" w:rsidP="00180CD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144,0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2 00 S4570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144,0</w:t>
            </w:r>
          </w:p>
        </w:tc>
      </w:tr>
      <w:tr w:rsidR="003B136B" w:rsidRPr="004D6F6A" w:rsidTr="00293E61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617501,9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5294,7</w:t>
            </w:r>
          </w:p>
        </w:tc>
      </w:tr>
      <w:tr w:rsidR="003B136B" w:rsidRPr="004D6F6A" w:rsidTr="00293E61">
        <w:trPr>
          <w:trHeight w:val="14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48,0</w:t>
            </w:r>
          </w:p>
        </w:tc>
      </w:tr>
      <w:tr w:rsidR="003B136B" w:rsidRPr="004D6F6A" w:rsidTr="00293E61">
        <w:trPr>
          <w:trHeight w:val="1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5246,7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D7" w:rsidRPr="004D6F6A" w:rsidRDefault="00180CD7" w:rsidP="00180CD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F6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166639,1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04 2 00 12260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2273,9</w:t>
            </w:r>
          </w:p>
        </w:tc>
      </w:tr>
      <w:tr w:rsidR="003B136B" w:rsidRPr="004D6F6A" w:rsidTr="00293E61">
        <w:trPr>
          <w:trHeight w:val="2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</w:t>
            </w:r>
            <w:r w:rsidRPr="004D6F6A">
              <w:rPr>
                <w:sz w:val="24"/>
                <w:szCs w:val="24"/>
              </w:rPr>
              <w:lastRenderedPageBreak/>
              <w:t>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04 2 00 72260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164365,2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104781,3</w:t>
            </w:r>
          </w:p>
        </w:tc>
      </w:tr>
      <w:tr w:rsidR="003B136B" w:rsidRPr="004D6F6A" w:rsidTr="00293E61">
        <w:trPr>
          <w:trHeight w:val="19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13,8</w:t>
            </w:r>
          </w:p>
        </w:tc>
      </w:tr>
      <w:tr w:rsidR="003B136B" w:rsidRPr="004D6F6A" w:rsidTr="00293E61">
        <w:trPr>
          <w:trHeight w:val="27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1318,8</w:t>
            </w:r>
          </w:p>
        </w:tc>
      </w:tr>
      <w:tr w:rsidR="003B136B" w:rsidRPr="004D6F6A" w:rsidTr="00293E61">
        <w:trPr>
          <w:trHeight w:val="19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15,8</w:t>
            </w:r>
          </w:p>
        </w:tc>
      </w:tr>
      <w:tr w:rsidR="003B136B" w:rsidRPr="004D6F6A" w:rsidTr="00293E61">
        <w:trPr>
          <w:trHeight w:val="22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1828,3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207,9</w:t>
            </w:r>
          </w:p>
        </w:tc>
      </w:tr>
      <w:tr w:rsidR="003B136B" w:rsidRPr="004D6F6A" w:rsidTr="00293E61">
        <w:trPr>
          <w:trHeight w:val="1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18586,1</w:t>
            </w:r>
          </w:p>
        </w:tc>
      </w:tr>
      <w:tr w:rsidR="003B136B" w:rsidRPr="004D6F6A" w:rsidTr="00293E61">
        <w:trPr>
          <w:trHeight w:val="328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83,1</w:t>
            </w:r>
          </w:p>
        </w:tc>
      </w:tr>
      <w:tr w:rsidR="003B136B" w:rsidRPr="004D6F6A" w:rsidTr="00293E61">
        <w:trPr>
          <w:trHeight w:val="3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11118,1</w:t>
            </w:r>
          </w:p>
        </w:tc>
      </w:tr>
      <w:tr w:rsidR="003B136B" w:rsidRPr="004D6F6A" w:rsidTr="00293E61">
        <w:trPr>
          <w:trHeight w:val="27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100,3</w:t>
            </w:r>
          </w:p>
        </w:tc>
      </w:tr>
      <w:tr w:rsidR="003B136B" w:rsidRPr="004D6F6A" w:rsidTr="00293E61">
        <w:trPr>
          <w:trHeight w:val="27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3,5</w:t>
            </w:r>
          </w:p>
        </w:tc>
      </w:tr>
      <w:tr w:rsidR="003B136B" w:rsidRPr="004D6F6A" w:rsidTr="00293E61">
        <w:trPr>
          <w:trHeight w:val="30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417,0</w:t>
            </w:r>
          </w:p>
        </w:tc>
      </w:tr>
      <w:tr w:rsidR="003B136B" w:rsidRPr="004D6F6A" w:rsidTr="00293E61">
        <w:trPr>
          <w:trHeight w:val="33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25,4</w:t>
            </w:r>
          </w:p>
        </w:tc>
      </w:tr>
      <w:tr w:rsidR="003B136B" w:rsidRPr="004D6F6A" w:rsidTr="00293E61">
        <w:trPr>
          <w:trHeight w:val="35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3364,4</w:t>
            </w:r>
          </w:p>
        </w:tc>
      </w:tr>
      <w:tr w:rsidR="003B136B" w:rsidRPr="004D6F6A" w:rsidTr="00293E61">
        <w:trPr>
          <w:trHeight w:val="19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545,0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54767,2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117,5</w:t>
            </w:r>
          </w:p>
        </w:tc>
      </w:tr>
      <w:tr w:rsidR="003B136B" w:rsidRPr="004D6F6A" w:rsidTr="00293E61">
        <w:trPr>
          <w:trHeight w:val="20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10988,4</w:t>
            </w:r>
          </w:p>
        </w:tc>
      </w:tr>
      <w:tr w:rsidR="003B136B" w:rsidRPr="004D6F6A" w:rsidTr="00293E61">
        <w:trPr>
          <w:trHeight w:val="1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12,0</w:t>
            </w:r>
          </w:p>
        </w:tc>
      </w:tr>
      <w:tr w:rsidR="003B136B" w:rsidRPr="004D6F6A" w:rsidTr="00293E61">
        <w:trPr>
          <w:trHeight w:val="1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442,1</w:t>
            </w:r>
          </w:p>
        </w:tc>
      </w:tr>
      <w:tr w:rsidR="003B136B" w:rsidRPr="004D6F6A" w:rsidTr="00293E61">
        <w:trPr>
          <w:trHeight w:val="28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05 2 00 52800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10,6</w:t>
            </w:r>
          </w:p>
        </w:tc>
      </w:tr>
      <w:tr w:rsidR="003B136B" w:rsidRPr="004D6F6A" w:rsidTr="00293E61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816,0</w:t>
            </w:r>
          </w:p>
        </w:tc>
      </w:tr>
      <w:tr w:rsidR="003B136B" w:rsidRPr="004D6F6A" w:rsidTr="00293E61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325158,8</w:t>
            </w:r>
          </w:p>
        </w:tc>
      </w:tr>
      <w:tr w:rsidR="003B136B" w:rsidRPr="004D6F6A" w:rsidTr="00293E61">
        <w:trPr>
          <w:trHeight w:val="21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520,9</w:t>
            </w:r>
          </w:p>
        </w:tc>
      </w:tr>
      <w:tr w:rsidR="003B136B" w:rsidRPr="004D6F6A" w:rsidTr="00293E61">
        <w:trPr>
          <w:trHeight w:val="32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both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4D6F6A">
              <w:rPr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30825,6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76,1</w:t>
            </w:r>
          </w:p>
        </w:tc>
      </w:tr>
      <w:tr w:rsidR="003B136B" w:rsidRPr="004D6F6A" w:rsidTr="00293E61">
        <w:trPr>
          <w:trHeight w:val="16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7924,2</w:t>
            </w:r>
          </w:p>
        </w:tc>
      </w:tr>
      <w:tr w:rsidR="003B136B" w:rsidRPr="004D6F6A" w:rsidTr="00293E61">
        <w:trPr>
          <w:trHeight w:val="1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27999,1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04 3 00 72470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1751,3</w:t>
            </w:r>
          </w:p>
        </w:tc>
      </w:tr>
      <w:tr w:rsidR="003B136B" w:rsidRPr="004D6F6A" w:rsidTr="00293E61">
        <w:trPr>
          <w:trHeight w:val="16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R3020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146480,7</w:t>
            </w:r>
          </w:p>
        </w:tc>
      </w:tr>
      <w:tr w:rsidR="003B136B" w:rsidRPr="004D6F6A" w:rsidTr="00293E61">
        <w:trPr>
          <w:trHeight w:val="21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00 R302F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20417,9</w:t>
            </w:r>
          </w:p>
        </w:tc>
      </w:tr>
      <w:tr w:rsidR="003B136B" w:rsidRPr="004D6F6A" w:rsidTr="00293E61">
        <w:trPr>
          <w:trHeight w:val="18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50840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34169,5</w:t>
            </w:r>
          </w:p>
        </w:tc>
      </w:tr>
      <w:tr w:rsidR="003B136B" w:rsidRPr="004D6F6A" w:rsidTr="00293E61">
        <w:trPr>
          <w:trHeight w:val="24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5084F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1085,3</w:t>
            </w:r>
          </w:p>
        </w:tc>
      </w:tr>
      <w:tr w:rsidR="003B136B" w:rsidRPr="004D6F6A" w:rsidTr="00293E61">
        <w:trPr>
          <w:trHeight w:val="1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D7" w:rsidRPr="004D6F6A" w:rsidRDefault="00180CD7" w:rsidP="00180CD7">
            <w:pPr>
              <w:jc w:val="both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55730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40169,5</w:t>
            </w:r>
          </w:p>
        </w:tc>
      </w:tr>
      <w:tr w:rsidR="003B136B" w:rsidRPr="004D6F6A" w:rsidTr="00293E61">
        <w:trPr>
          <w:trHeight w:val="16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53,0</w:t>
            </w:r>
          </w:p>
        </w:tc>
      </w:tr>
      <w:tr w:rsidR="003B136B" w:rsidRPr="004D6F6A" w:rsidTr="00293E61">
        <w:trPr>
          <w:trHeight w:val="17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5444,8</w:t>
            </w:r>
          </w:p>
        </w:tc>
      </w:tr>
      <w:tr w:rsidR="003B136B" w:rsidRPr="004D6F6A" w:rsidTr="00293E61">
        <w:trPr>
          <w:trHeight w:val="22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5517,3</w:t>
            </w:r>
          </w:p>
        </w:tc>
      </w:tr>
      <w:tr w:rsidR="003B136B" w:rsidRPr="004D6F6A" w:rsidTr="00293E61">
        <w:trPr>
          <w:trHeight w:val="19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22,1</w:t>
            </w:r>
          </w:p>
        </w:tc>
      </w:tr>
      <w:tr w:rsidR="00180CD7" w:rsidRPr="004D6F6A" w:rsidTr="00293E61">
        <w:trPr>
          <w:trHeight w:val="21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2223,4</w:t>
            </w:r>
          </w:p>
        </w:tc>
      </w:tr>
      <w:tr w:rsidR="00180CD7" w:rsidRPr="004D6F6A" w:rsidTr="00293E61">
        <w:trPr>
          <w:trHeight w:val="29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color w:val="000000"/>
                <w:sz w:val="24"/>
                <w:szCs w:val="24"/>
              </w:rPr>
            </w:pPr>
            <w:r w:rsidRPr="004D6F6A">
              <w:rPr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3 P1 72440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478,1</w:t>
            </w:r>
          </w:p>
        </w:tc>
      </w:tr>
      <w:tr w:rsidR="003B136B" w:rsidRPr="004D6F6A" w:rsidTr="00293E6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15628,0</w:t>
            </w:r>
          </w:p>
        </w:tc>
      </w:tr>
      <w:tr w:rsidR="003B136B" w:rsidRPr="004D6F6A" w:rsidTr="00293E61">
        <w:trPr>
          <w:trHeight w:val="1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908,5</w:t>
            </w:r>
          </w:p>
        </w:tc>
      </w:tr>
      <w:tr w:rsidR="003B136B" w:rsidRPr="004D6F6A" w:rsidTr="00293E61">
        <w:trPr>
          <w:trHeight w:val="190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447,3</w:t>
            </w:r>
          </w:p>
        </w:tc>
      </w:tr>
      <w:tr w:rsidR="003B136B" w:rsidRPr="004D6F6A" w:rsidTr="00293E61">
        <w:trPr>
          <w:trHeight w:val="1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11,3</w:t>
            </w:r>
          </w:p>
        </w:tc>
      </w:tr>
      <w:tr w:rsidR="003B136B" w:rsidRPr="004D6F6A" w:rsidTr="00293E61">
        <w:trPr>
          <w:trHeight w:val="2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12045,6</w:t>
            </w:r>
          </w:p>
        </w:tc>
      </w:tr>
      <w:tr w:rsidR="003B136B" w:rsidRPr="004D6F6A" w:rsidTr="00293E61">
        <w:trPr>
          <w:trHeight w:val="21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703,2</w:t>
            </w:r>
          </w:p>
        </w:tc>
      </w:tr>
      <w:tr w:rsidR="003B136B" w:rsidRPr="004D6F6A" w:rsidTr="00293E61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</w:t>
            </w:r>
            <w:r w:rsidRPr="004D6F6A">
              <w:rPr>
                <w:sz w:val="24"/>
                <w:szCs w:val="24"/>
              </w:rPr>
              <w:lastRenderedPageBreak/>
              <w:t xml:space="preserve">налогов, сборов и иных платежей)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0,5</w:t>
            </w:r>
          </w:p>
        </w:tc>
      </w:tr>
      <w:tr w:rsidR="003B136B" w:rsidRPr="004D6F6A" w:rsidTr="00293E61">
        <w:trPr>
          <w:trHeight w:val="1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lastRenderedPageBreak/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04 1 00 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316,0</w:t>
            </w:r>
          </w:p>
        </w:tc>
      </w:tr>
      <w:tr w:rsidR="003B136B" w:rsidRPr="004D6F6A" w:rsidTr="00293E61">
        <w:trPr>
          <w:trHeight w:val="18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1195,6</w:t>
            </w:r>
          </w:p>
        </w:tc>
      </w:tr>
      <w:tr w:rsidR="003B136B" w:rsidRPr="004D6F6A" w:rsidTr="00293E6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sz w:val="24"/>
                <w:szCs w:val="24"/>
              </w:rPr>
            </w:pPr>
            <w:r w:rsidRPr="004D6F6A">
              <w:rPr>
                <w:sz w:val="24"/>
                <w:szCs w:val="24"/>
              </w:rPr>
              <w:t> </w:t>
            </w:r>
          </w:p>
        </w:tc>
      </w:tr>
      <w:tr w:rsidR="003B136B" w:rsidRPr="004D6F6A" w:rsidTr="00293E6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D7" w:rsidRPr="004D6F6A" w:rsidRDefault="00180CD7" w:rsidP="00180CD7">
            <w:pPr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D7" w:rsidRPr="004D6F6A" w:rsidRDefault="00180CD7" w:rsidP="00180CD7">
            <w:pPr>
              <w:jc w:val="center"/>
              <w:rPr>
                <w:b/>
                <w:bCs/>
                <w:sz w:val="24"/>
                <w:szCs w:val="24"/>
              </w:rPr>
            </w:pPr>
            <w:r w:rsidRPr="004D6F6A">
              <w:rPr>
                <w:b/>
                <w:bCs/>
                <w:sz w:val="24"/>
                <w:szCs w:val="24"/>
              </w:rPr>
              <w:t>2003413,6</w:t>
            </w:r>
          </w:p>
        </w:tc>
      </w:tr>
    </w:tbl>
    <w:p w:rsidR="00660819" w:rsidRPr="004D6F6A" w:rsidRDefault="00660819" w:rsidP="00180CD7">
      <w:pPr>
        <w:rPr>
          <w:sz w:val="24"/>
          <w:szCs w:val="24"/>
        </w:rPr>
      </w:pPr>
    </w:p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1A118B" w:rsidRDefault="001A118B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p w:rsidR="004609CC" w:rsidRDefault="004609CC" w:rsidP="00180CD7"/>
    <w:tbl>
      <w:tblPr>
        <w:tblW w:w="0" w:type="auto"/>
        <w:jc w:val="center"/>
        <w:tblLook w:val="01E0"/>
      </w:tblPr>
      <w:tblGrid>
        <w:gridCol w:w="5483"/>
        <w:gridCol w:w="4012"/>
      </w:tblGrid>
      <w:tr w:rsidR="004609CC" w:rsidRPr="00584041" w:rsidTr="00644CD0">
        <w:trPr>
          <w:jc w:val="center"/>
        </w:trPr>
        <w:tc>
          <w:tcPr>
            <w:tcW w:w="5483" w:type="dxa"/>
          </w:tcPr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12" w:type="dxa"/>
          </w:tcPr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3</w:t>
            </w:r>
          </w:p>
          <w:p w:rsidR="004609CC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4609CC" w:rsidRPr="00584041" w:rsidRDefault="004609CC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4609CC" w:rsidRPr="00584041" w:rsidRDefault="001A118B" w:rsidP="00F17A3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F17A33">
              <w:rPr>
                <w:bCs/>
                <w:sz w:val="28"/>
                <w:szCs w:val="28"/>
              </w:rPr>
              <w:t>___</w:t>
            </w:r>
            <w:r w:rsidR="004609CC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="004609CC">
              <w:rPr>
                <w:bCs/>
                <w:sz w:val="28"/>
                <w:szCs w:val="28"/>
              </w:rPr>
              <w:t>.2022</w:t>
            </w:r>
            <w:r w:rsidR="004609CC" w:rsidRPr="0058404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17A33">
              <w:rPr>
                <w:bCs/>
                <w:sz w:val="28"/>
                <w:szCs w:val="28"/>
              </w:rPr>
              <w:t>___</w:t>
            </w:r>
          </w:p>
        </w:tc>
      </w:tr>
    </w:tbl>
    <w:p w:rsidR="004609CC" w:rsidRDefault="004609CC" w:rsidP="00180CD7"/>
    <w:p w:rsidR="004609CC" w:rsidRDefault="004609CC" w:rsidP="00180CD7"/>
    <w:tbl>
      <w:tblPr>
        <w:tblW w:w="10173" w:type="dxa"/>
        <w:tblLook w:val="04A0"/>
      </w:tblPr>
      <w:tblGrid>
        <w:gridCol w:w="4673"/>
        <w:gridCol w:w="964"/>
        <w:gridCol w:w="903"/>
        <w:gridCol w:w="1365"/>
        <w:gridCol w:w="851"/>
        <w:gridCol w:w="1417"/>
      </w:tblGrid>
      <w:tr w:rsidR="004609CC" w:rsidRPr="007430D3" w:rsidTr="00653967">
        <w:trPr>
          <w:trHeight w:val="487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7430D3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Расходы бюджета района за 2021 год</w:t>
            </w:r>
            <w:r w:rsidR="007430D3">
              <w:rPr>
                <w:b/>
                <w:bCs/>
                <w:sz w:val="24"/>
                <w:szCs w:val="24"/>
              </w:rPr>
              <w:t xml:space="preserve"> </w:t>
            </w:r>
            <w:r w:rsidRPr="007430D3">
              <w:rPr>
                <w:b/>
                <w:bCs/>
                <w:sz w:val="24"/>
                <w:szCs w:val="24"/>
              </w:rPr>
              <w:t>по разделам и подразделам  классификации расходов</w:t>
            </w:r>
          </w:p>
        </w:tc>
      </w:tr>
      <w:tr w:rsidR="004609CC" w:rsidRPr="007430D3" w:rsidTr="00653967">
        <w:trPr>
          <w:trHeight w:val="30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546B1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4609CC" w:rsidRPr="007430D3" w:rsidTr="00653967">
        <w:trPr>
          <w:trHeight w:val="27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99557,5</w:t>
            </w:r>
          </w:p>
        </w:tc>
      </w:tr>
      <w:tr w:rsidR="004609CC" w:rsidRPr="007430D3" w:rsidTr="00653967">
        <w:trPr>
          <w:trHeight w:val="9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850,7</w:t>
            </w:r>
          </w:p>
        </w:tc>
      </w:tr>
      <w:tr w:rsidR="004609CC" w:rsidRPr="007430D3" w:rsidTr="00653967">
        <w:trPr>
          <w:trHeight w:val="10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810,6</w:t>
            </w:r>
          </w:p>
        </w:tc>
      </w:tr>
      <w:tr w:rsidR="004609CC" w:rsidRPr="007430D3" w:rsidTr="00653967">
        <w:trPr>
          <w:trHeight w:val="10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40,1</w:t>
            </w:r>
          </w:p>
        </w:tc>
      </w:tr>
      <w:tr w:rsidR="004609CC" w:rsidRPr="007430D3" w:rsidTr="00653967">
        <w:trPr>
          <w:trHeight w:val="9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61594,0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47294,4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</w:t>
            </w:r>
            <w:r w:rsidRPr="007430D3">
              <w:rPr>
                <w:sz w:val="24"/>
                <w:szCs w:val="24"/>
              </w:rPr>
              <w:lastRenderedPageBreak/>
              <w:t>политика"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3,9</w:t>
            </w:r>
          </w:p>
        </w:tc>
      </w:tr>
      <w:tr w:rsidR="004609CC" w:rsidRPr="007430D3" w:rsidTr="00653967">
        <w:trPr>
          <w:trHeight w:val="11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12513,2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625,8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555,4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27,8</w:t>
            </w:r>
          </w:p>
        </w:tc>
      </w:tr>
      <w:tr w:rsidR="004609CC" w:rsidRPr="007430D3" w:rsidTr="00653967">
        <w:trPr>
          <w:trHeight w:val="1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553,2</w:t>
            </w:r>
          </w:p>
        </w:tc>
      </w:tr>
      <w:tr w:rsidR="004609CC" w:rsidRPr="007430D3" w:rsidTr="00653967">
        <w:trPr>
          <w:trHeight w:val="11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20,0</w:t>
            </w:r>
          </w:p>
        </w:tc>
      </w:tr>
      <w:tr w:rsidR="004609CC" w:rsidRPr="007430D3" w:rsidTr="00653967">
        <w:trPr>
          <w:trHeight w:val="1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0,3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3,7</w:t>
            </w:r>
          </w:p>
        </w:tc>
      </w:tr>
      <w:tr w:rsidR="004609CC" w:rsidRPr="007430D3" w:rsidTr="00653967">
        <w:trPr>
          <w:trHeight w:val="10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10079,0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9478,3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600,1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  <w:p w:rsidR="00653967" w:rsidRDefault="00653967" w:rsidP="004609CC">
            <w:pPr>
              <w:rPr>
                <w:sz w:val="24"/>
                <w:szCs w:val="24"/>
              </w:rPr>
            </w:pPr>
          </w:p>
          <w:p w:rsidR="00653967" w:rsidRDefault="00653967" w:rsidP="004609CC">
            <w:pPr>
              <w:rPr>
                <w:sz w:val="24"/>
                <w:szCs w:val="24"/>
              </w:rPr>
            </w:pPr>
          </w:p>
          <w:p w:rsidR="00653967" w:rsidRDefault="00653967" w:rsidP="004609CC">
            <w:pPr>
              <w:rPr>
                <w:sz w:val="24"/>
                <w:szCs w:val="24"/>
              </w:rPr>
            </w:pPr>
          </w:p>
          <w:p w:rsidR="00653967" w:rsidRPr="007430D3" w:rsidRDefault="00653967" w:rsidP="004609CC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0,6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27030,1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09 1 00 00160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7,0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09 1 00 00170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09 1 00 00170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14 1 00 00150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99,9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15 2 00 00910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11806,3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 2 00 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34,4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 2 00 S4020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266,7</w:t>
            </w:r>
          </w:p>
        </w:tc>
      </w:tr>
      <w:tr w:rsidR="004609CC" w:rsidRPr="007430D3" w:rsidTr="00653967">
        <w:trPr>
          <w:trHeight w:val="13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182,5</w:t>
            </w:r>
          </w:p>
        </w:tc>
      </w:tr>
      <w:tr w:rsidR="004609CC" w:rsidRPr="007430D3" w:rsidTr="00653967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176,9</w:t>
            </w:r>
          </w:p>
        </w:tc>
      </w:tr>
      <w:tr w:rsidR="004609CC" w:rsidRPr="007430D3" w:rsidTr="00653967">
        <w:trPr>
          <w:trHeight w:val="24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20 1 00 71040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3921,4</w:t>
            </w:r>
          </w:p>
        </w:tc>
      </w:tr>
      <w:tr w:rsidR="004609CC" w:rsidRPr="007430D3" w:rsidTr="00653967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20 2 00 10011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97,7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120,0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423,3</w:t>
            </w:r>
          </w:p>
        </w:tc>
      </w:tr>
      <w:tr w:rsidR="004609CC" w:rsidRPr="007430D3" w:rsidTr="00653967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99 9 00 59310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1579,6</w:t>
            </w:r>
          </w:p>
        </w:tc>
      </w:tr>
      <w:tr w:rsidR="004609CC" w:rsidRPr="007430D3" w:rsidTr="00653967">
        <w:trPr>
          <w:trHeight w:val="9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99 9 00 59310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72,8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193,9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169,0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13,8</w:t>
            </w:r>
          </w:p>
        </w:tc>
      </w:tr>
      <w:tr w:rsidR="004609CC" w:rsidRPr="007430D3" w:rsidTr="00653967">
        <w:trPr>
          <w:trHeight w:val="8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(Иные закупки </w:t>
            </w:r>
            <w:r w:rsidRPr="007430D3">
              <w:rPr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4580,5</w:t>
            </w:r>
          </w:p>
        </w:tc>
      </w:tr>
      <w:tr w:rsidR="004609CC" w:rsidRPr="007430D3" w:rsidTr="00653967">
        <w:trPr>
          <w:trHeight w:val="6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210,3</w:t>
            </w:r>
          </w:p>
        </w:tc>
      </w:tr>
      <w:tr w:rsidR="004609CC" w:rsidRPr="007430D3" w:rsidTr="00653967">
        <w:trPr>
          <w:trHeight w:val="8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2576,5</w:t>
            </w:r>
          </w:p>
        </w:tc>
      </w:tr>
      <w:tr w:rsidR="004609CC" w:rsidRPr="007430D3" w:rsidTr="00653967">
        <w:trPr>
          <w:trHeight w:val="8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235,0</w:t>
            </w:r>
          </w:p>
        </w:tc>
      </w:tr>
      <w:tr w:rsidR="004609CC" w:rsidRPr="007430D3" w:rsidTr="00653967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262,6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6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9065,5</w:t>
            </w:r>
          </w:p>
        </w:tc>
      </w:tr>
      <w:tr w:rsidR="004609CC" w:rsidRPr="007430D3" w:rsidTr="0065396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9065,5</w:t>
            </w:r>
          </w:p>
        </w:tc>
      </w:tr>
      <w:tr w:rsidR="004609CC" w:rsidRPr="007430D3" w:rsidTr="00653967">
        <w:trPr>
          <w:trHeight w:val="19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10 2 00 00390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8892,7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10 4 00 00391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172,8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151390,6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 xml:space="preserve">Сельское хозяйство и рыболовство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11536,5</w:t>
            </w:r>
          </w:p>
        </w:tc>
      </w:tr>
      <w:tr w:rsidR="004609CC" w:rsidRPr="007430D3" w:rsidTr="00653967">
        <w:trPr>
          <w:trHeight w:val="3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 1 00 R5086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9380,1</w:t>
            </w:r>
          </w:p>
        </w:tc>
      </w:tr>
      <w:tr w:rsidR="004609CC" w:rsidRPr="007430D3" w:rsidTr="00653967">
        <w:trPr>
          <w:trHeight w:val="25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jc w:val="both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17 2 00 72330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2147,6</w:t>
            </w:r>
          </w:p>
        </w:tc>
      </w:tr>
      <w:tr w:rsidR="004609CC" w:rsidRPr="007430D3" w:rsidTr="00653967">
        <w:trPr>
          <w:trHeight w:val="24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</w:t>
            </w:r>
            <w:r w:rsidRPr="007430D3">
              <w:rPr>
                <w:sz w:val="24"/>
                <w:szCs w:val="24"/>
              </w:rPr>
              <w:lastRenderedPageBreak/>
              <w:t>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17 2 00 72330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8,8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750,0</w:t>
            </w:r>
          </w:p>
        </w:tc>
      </w:tr>
      <w:tr w:rsidR="004609CC" w:rsidRPr="007430D3" w:rsidTr="00653967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16 1 00 00870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750,0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138722,9</w:t>
            </w:r>
          </w:p>
        </w:tc>
      </w:tr>
      <w:tr w:rsidR="004609CC" w:rsidRPr="007430D3" w:rsidTr="00653967">
        <w:trPr>
          <w:trHeight w:val="1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52499,1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2500,0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R1 53930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60475,7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 1 00 S3490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23225,3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23 1 00 00770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22,8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381,2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14 2 00 00160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9,9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14 3 00 00170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5,0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14 4 00 54690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366,3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81028,6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16391,7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90,0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06 3 00 03161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410,7</w:t>
            </w:r>
          </w:p>
        </w:tc>
      </w:tr>
      <w:tr w:rsidR="004609CC" w:rsidRPr="007430D3" w:rsidTr="00653967">
        <w:trPr>
          <w:trHeight w:val="19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15891,0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13868,0</w:t>
            </w:r>
          </w:p>
        </w:tc>
      </w:tr>
      <w:tr w:rsidR="004609CC" w:rsidRPr="007430D3" w:rsidTr="00653967">
        <w:trPr>
          <w:trHeight w:val="16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103,9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82,5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07 2 00 00272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4192,2</w:t>
            </w:r>
          </w:p>
        </w:tc>
      </w:tr>
      <w:tr w:rsidR="004609CC" w:rsidRPr="007430D3" w:rsidTr="00653967">
        <w:trPr>
          <w:trHeight w:val="18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275,2</w:t>
            </w:r>
          </w:p>
        </w:tc>
      </w:tr>
      <w:tr w:rsidR="004609CC" w:rsidRPr="007430D3" w:rsidTr="00653967">
        <w:trPr>
          <w:trHeight w:val="22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2588,8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12 2 00  S4530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6361,8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263,6</w:t>
            </w:r>
          </w:p>
        </w:tc>
      </w:tr>
      <w:tr w:rsidR="004609CC" w:rsidRPr="007430D3" w:rsidTr="00653967">
        <w:trPr>
          <w:trHeight w:val="3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50768,9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 1 F2 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50768,9</w:t>
            </w:r>
          </w:p>
        </w:tc>
      </w:tr>
      <w:tr w:rsidR="004609CC" w:rsidRPr="007430D3" w:rsidTr="00653967">
        <w:trPr>
          <w:trHeight w:val="3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725,2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725,2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12 2 00 00120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80,5</w:t>
            </w:r>
          </w:p>
        </w:tc>
      </w:tr>
      <w:tr w:rsidR="004609CC" w:rsidRPr="007430D3" w:rsidTr="00653967">
        <w:trPr>
          <w:trHeight w:val="14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644,7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790912,9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217436,6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94557,9</w:t>
            </w:r>
          </w:p>
        </w:tc>
      </w:tr>
      <w:tr w:rsidR="004609CC" w:rsidRPr="007430D3" w:rsidTr="00653967">
        <w:trPr>
          <w:trHeight w:val="3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120278,7</w:t>
            </w:r>
          </w:p>
        </w:tc>
      </w:tr>
      <w:tr w:rsidR="004609CC" w:rsidRPr="007430D3" w:rsidTr="00653967">
        <w:trPr>
          <w:trHeight w:val="1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2600,0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484491,0</w:t>
            </w:r>
          </w:p>
        </w:tc>
      </w:tr>
      <w:tr w:rsidR="004609CC" w:rsidRPr="007430D3" w:rsidTr="00653967">
        <w:trPr>
          <w:trHeight w:val="2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4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125855,7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14292,2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S4060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S4550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6662,7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S4590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5793,0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</w:t>
            </w:r>
            <w:r w:rsidRPr="007430D3">
              <w:rPr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20229,2</w:t>
            </w:r>
          </w:p>
        </w:tc>
      </w:tr>
      <w:tr w:rsidR="004609CC" w:rsidRPr="007430D3" w:rsidTr="00653967">
        <w:trPr>
          <w:trHeight w:val="3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305633,4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3354,6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2670,2</w:t>
            </w:r>
          </w:p>
        </w:tc>
      </w:tr>
      <w:tr w:rsidR="004609CC" w:rsidRPr="007430D3" w:rsidTr="00653967">
        <w:trPr>
          <w:trHeight w:val="404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54501,0</w:t>
            </w:r>
          </w:p>
        </w:tc>
      </w:tr>
      <w:tr w:rsidR="004609CC" w:rsidRPr="007430D3" w:rsidTr="00653967">
        <w:trPr>
          <w:trHeight w:val="25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</w:t>
            </w:r>
            <w:r w:rsidRPr="007430D3">
              <w:rPr>
                <w:sz w:val="24"/>
                <w:szCs w:val="24"/>
              </w:rPr>
              <w:lastRenderedPageBreak/>
              <w:t>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30046,3</w:t>
            </w:r>
          </w:p>
        </w:tc>
      </w:tr>
      <w:tr w:rsidR="004609CC" w:rsidRPr="007430D3" w:rsidTr="00653967">
        <w:trPr>
          <w:trHeight w:val="32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5833,2</w:t>
            </w:r>
          </w:p>
        </w:tc>
      </w:tr>
      <w:tr w:rsidR="004609CC" w:rsidRPr="007430D3" w:rsidTr="0065396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18621,5</w:t>
            </w:r>
          </w:p>
        </w:tc>
      </w:tr>
      <w:tr w:rsidR="004609CC" w:rsidRPr="007430D3" w:rsidTr="00653967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228,5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228,5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</w:t>
            </w:r>
            <w:r w:rsidRPr="007430D3">
              <w:rPr>
                <w:sz w:val="24"/>
                <w:szCs w:val="24"/>
              </w:rPr>
              <w:lastRenderedPageBreak/>
              <w:t>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19 2 00 22630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11132,2</w:t>
            </w:r>
          </w:p>
        </w:tc>
      </w:tr>
      <w:tr w:rsidR="004609CC" w:rsidRPr="007430D3" w:rsidTr="00653967">
        <w:trPr>
          <w:trHeight w:val="12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1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15,0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03 1 00 10110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33,9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03 1 00 10130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135,6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03 2 00 20150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133,8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03 2 00 20190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60,0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</w:t>
            </w:r>
            <w:r w:rsidRPr="007430D3">
              <w:rPr>
                <w:sz w:val="24"/>
                <w:szCs w:val="24"/>
              </w:rPr>
              <w:lastRenderedPageBreak/>
              <w:t>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2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43,8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03 3 00 20170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9,5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03 3 00 20180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14,1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3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03 4 00 20490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4,6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 4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44,8</w:t>
            </w:r>
          </w:p>
        </w:tc>
      </w:tr>
      <w:tr w:rsidR="004609CC" w:rsidRPr="007430D3" w:rsidTr="00653967">
        <w:trPr>
          <w:trHeight w:val="12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</w:t>
            </w:r>
            <w:r w:rsidRPr="007430D3">
              <w:rPr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S3130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1236,4</w:t>
            </w:r>
          </w:p>
        </w:tc>
      </w:tr>
      <w:tr w:rsidR="004609CC" w:rsidRPr="007430D3" w:rsidTr="00653967">
        <w:trPr>
          <w:trHeight w:val="1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147,0</w:t>
            </w:r>
          </w:p>
        </w:tc>
      </w:tr>
      <w:tr w:rsidR="004609CC" w:rsidRPr="007430D3" w:rsidTr="00653967">
        <w:trPr>
          <w:trHeight w:val="19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0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9170,0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11,8</w:t>
            </w:r>
          </w:p>
        </w:tc>
      </w:tr>
      <w:tr w:rsidR="004609CC" w:rsidRPr="007430D3" w:rsidTr="00653967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29,4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15,3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21,2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09 3 00 00390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6,0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23123,6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2620,3</w:t>
            </w:r>
          </w:p>
        </w:tc>
      </w:tr>
      <w:tr w:rsidR="004609CC" w:rsidRPr="007430D3" w:rsidTr="00653967">
        <w:trPr>
          <w:trHeight w:val="1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941,5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2,7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3801,7</w:t>
            </w:r>
          </w:p>
        </w:tc>
      </w:tr>
      <w:tr w:rsidR="004609CC" w:rsidRPr="007430D3" w:rsidTr="00653967">
        <w:trPr>
          <w:trHeight w:val="9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14259,0</w:t>
            </w:r>
          </w:p>
        </w:tc>
      </w:tr>
      <w:tr w:rsidR="004609CC" w:rsidRPr="007430D3" w:rsidTr="00653967">
        <w:trPr>
          <w:trHeight w:val="19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02 2 00 72040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1498,4</w:t>
            </w:r>
          </w:p>
        </w:tc>
      </w:tr>
      <w:tr w:rsidR="004609CC" w:rsidRPr="007430D3" w:rsidTr="00653967">
        <w:trPr>
          <w:trHeight w:val="4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55632,9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44371,9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21165,3</w:t>
            </w:r>
          </w:p>
        </w:tc>
      </w:tr>
      <w:tr w:rsidR="004609CC" w:rsidRPr="007430D3" w:rsidTr="00653967">
        <w:trPr>
          <w:trHeight w:val="8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</w:t>
            </w:r>
            <w:r w:rsidRPr="007430D3">
              <w:rPr>
                <w:sz w:val="24"/>
                <w:szCs w:val="24"/>
              </w:rPr>
              <w:lastRenderedPageBreak/>
              <w:t>казенных учреждений)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15394,3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3092,6</w:t>
            </w:r>
          </w:p>
        </w:tc>
      </w:tr>
      <w:tr w:rsidR="004609CC" w:rsidRPr="007430D3" w:rsidTr="00653967">
        <w:trPr>
          <w:trHeight w:val="9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22,9</w:t>
            </w:r>
          </w:p>
        </w:tc>
      </w:tr>
      <w:tr w:rsidR="004609CC" w:rsidRPr="007430D3" w:rsidTr="0065396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1603,8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260,1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181,3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R2990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2279,7</w:t>
            </w:r>
          </w:p>
        </w:tc>
      </w:tr>
      <w:tr w:rsidR="004609CC" w:rsidRPr="007430D3" w:rsidTr="00653967">
        <w:trPr>
          <w:trHeight w:val="831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100,0</w:t>
            </w:r>
          </w:p>
        </w:tc>
      </w:tr>
      <w:tr w:rsidR="004609CC" w:rsidRPr="007430D3" w:rsidTr="00653967">
        <w:trPr>
          <w:trHeight w:val="793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50,0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1 00 S4180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221,9</w:t>
            </w:r>
          </w:p>
        </w:tc>
      </w:tr>
      <w:tr w:rsidR="004609CC" w:rsidRPr="007430D3" w:rsidTr="00653967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11261,0</w:t>
            </w:r>
          </w:p>
        </w:tc>
      </w:tr>
      <w:tr w:rsidR="004609CC" w:rsidRPr="007430D3" w:rsidTr="00653967">
        <w:trPr>
          <w:trHeight w:val="11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3464,8</w:t>
            </w:r>
          </w:p>
        </w:tc>
      </w:tr>
      <w:tr w:rsidR="004609CC" w:rsidRPr="007430D3" w:rsidTr="00653967">
        <w:trPr>
          <w:trHeight w:val="11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126,5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1,3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11 2 00 00400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7668,4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78845,5</w:t>
            </w:r>
          </w:p>
        </w:tc>
      </w:tr>
      <w:tr w:rsidR="004609CC" w:rsidRPr="007430D3" w:rsidTr="00653967">
        <w:trPr>
          <w:trHeight w:val="3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33300,0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2280,3</w:t>
            </w:r>
          </w:p>
        </w:tc>
      </w:tr>
      <w:tr w:rsidR="004609CC" w:rsidRPr="007430D3" w:rsidTr="00653967">
        <w:trPr>
          <w:trHeight w:val="17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2822,9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S3010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18485,8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01 2 00 00220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870,1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01 3 00 00230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01 4 00 00280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333,3</w:t>
            </w:r>
          </w:p>
        </w:tc>
      </w:tr>
      <w:tr w:rsidR="004609CC" w:rsidRPr="007430D3" w:rsidTr="00653967">
        <w:trPr>
          <w:trHeight w:val="8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01 5 00 00240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506,6</w:t>
            </w:r>
          </w:p>
        </w:tc>
      </w:tr>
      <w:tr w:rsidR="004609CC" w:rsidRPr="007430D3" w:rsidTr="00653967">
        <w:trPr>
          <w:trHeight w:val="352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 xml:space="preserve"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</w:t>
            </w:r>
            <w:r w:rsidRPr="007430D3">
              <w:rPr>
                <w:color w:val="000000"/>
                <w:sz w:val="24"/>
                <w:szCs w:val="24"/>
              </w:rPr>
              <w:lastRenderedPageBreak/>
              <w:t>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01 4 00 72430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7971,0</w:t>
            </w:r>
          </w:p>
        </w:tc>
      </w:tr>
      <w:tr w:rsidR="004609CC" w:rsidRPr="007430D3" w:rsidTr="00653967">
        <w:trPr>
          <w:trHeight w:val="1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05 1 00 00310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30,0</w:t>
            </w:r>
          </w:p>
        </w:tc>
      </w:tr>
      <w:tr w:rsidR="004609CC" w:rsidRPr="007430D3" w:rsidTr="00653967">
        <w:trPr>
          <w:trHeight w:val="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2117,5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417,5</w:t>
            </w:r>
          </w:p>
        </w:tc>
      </w:tr>
      <w:tr w:rsidR="004609CC" w:rsidRPr="007430D3" w:rsidTr="00653967">
        <w:trPr>
          <w:trHeight w:val="10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N1 S4420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1700,0</w:t>
            </w:r>
          </w:p>
        </w:tc>
      </w:tr>
      <w:tr w:rsidR="004609CC" w:rsidRPr="007430D3" w:rsidTr="00653967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43428,0</w:t>
            </w:r>
          </w:p>
        </w:tc>
      </w:tr>
      <w:tr w:rsidR="004609CC" w:rsidRPr="007430D3" w:rsidTr="00653967">
        <w:trPr>
          <w:trHeight w:val="3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</w:t>
            </w:r>
            <w:r w:rsidRPr="007430D3">
              <w:rPr>
                <w:sz w:val="24"/>
                <w:szCs w:val="24"/>
              </w:rPr>
              <w:lastRenderedPageBreak/>
              <w:t>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L3653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25222,8</w:t>
            </w:r>
          </w:p>
        </w:tc>
      </w:tr>
      <w:tr w:rsidR="004609CC" w:rsidRPr="007430D3" w:rsidTr="00653967">
        <w:trPr>
          <w:trHeight w:val="214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L3654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1630,0</w:t>
            </w:r>
          </w:p>
        </w:tc>
      </w:tr>
      <w:tr w:rsidR="004609CC" w:rsidRPr="007430D3" w:rsidTr="00653967">
        <w:trPr>
          <w:trHeight w:val="3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R3653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1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R3654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1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1 00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6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расходов, связанных с оплатой отпусков и выплатой компенсации за неиспользованные отпускамедицинским и иным работникам, которым в 2020 годупредоставлялись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01 5 00 58360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1069,7</w:t>
            </w:r>
          </w:p>
        </w:tc>
      </w:tr>
      <w:tr w:rsidR="004609CC" w:rsidRPr="007430D3" w:rsidTr="00653967">
        <w:trPr>
          <w:trHeight w:val="21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 5 00 R6970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1661,8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00 S4570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144,0</w:t>
            </w:r>
          </w:p>
        </w:tc>
      </w:tr>
      <w:tr w:rsidR="004609CC" w:rsidRPr="007430D3" w:rsidTr="00653967">
        <w:trPr>
          <w:trHeight w:val="10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8110,8</w:t>
            </w:r>
          </w:p>
        </w:tc>
      </w:tr>
      <w:tr w:rsidR="004609CC" w:rsidRPr="007430D3" w:rsidTr="00653967">
        <w:trPr>
          <w:trHeight w:val="25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99 9 00 54220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344,0</w:t>
            </w:r>
          </w:p>
        </w:tc>
      </w:tr>
      <w:tr w:rsidR="004609CC" w:rsidRPr="007430D3" w:rsidTr="00653967">
        <w:trPr>
          <w:trHeight w:val="21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99 9 00 71340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5244,9</w:t>
            </w:r>
          </w:p>
        </w:tc>
      </w:tr>
      <w:tr w:rsidR="004609CC" w:rsidRPr="007430D3" w:rsidTr="00653967">
        <w:trPr>
          <w:trHeight w:val="4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659688,6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5294,7</w:t>
            </w:r>
          </w:p>
        </w:tc>
      </w:tr>
      <w:tr w:rsidR="004609CC" w:rsidRPr="007430D3" w:rsidTr="00653967">
        <w:trPr>
          <w:trHeight w:val="11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</w:t>
            </w:r>
            <w:r w:rsidRPr="007430D3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48,0</w:t>
            </w:r>
          </w:p>
        </w:tc>
      </w:tr>
      <w:tr w:rsidR="004609CC" w:rsidRPr="007430D3" w:rsidTr="00653967">
        <w:trPr>
          <w:trHeight w:val="8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5246,7</w:t>
            </w:r>
          </w:p>
        </w:tc>
      </w:tr>
      <w:tr w:rsidR="004609CC" w:rsidRPr="007430D3" w:rsidTr="00653967">
        <w:trPr>
          <w:trHeight w:val="3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166639,1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04 2 00 12260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2273,9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P3 72260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175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04 2 00 72260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164365,2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104827,8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</w:t>
            </w:r>
            <w:r w:rsidRPr="007430D3">
              <w:rPr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13,8</w:t>
            </w:r>
          </w:p>
        </w:tc>
      </w:tr>
      <w:tr w:rsidR="004609CC" w:rsidRPr="007430D3" w:rsidTr="00653967">
        <w:trPr>
          <w:trHeight w:val="19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1318,8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15,8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1828,3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207,9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18586,1</w:t>
            </w:r>
          </w:p>
        </w:tc>
      </w:tr>
      <w:tr w:rsidR="004609CC" w:rsidRPr="007430D3" w:rsidTr="00653967">
        <w:trPr>
          <w:trHeight w:val="27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83,1</w:t>
            </w:r>
          </w:p>
        </w:tc>
      </w:tr>
      <w:tr w:rsidR="004609CC" w:rsidRPr="007430D3" w:rsidTr="00653967">
        <w:trPr>
          <w:trHeight w:val="29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11118,1</w:t>
            </w:r>
          </w:p>
        </w:tc>
      </w:tr>
      <w:tr w:rsidR="004609CC" w:rsidRPr="007430D3" w:rsidTr="00653967">
        <w:trPr>
          <w:trHeight w:val="21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7430D3">
              <w:rPr>
                <w:sz w:val="24"/>
                <w:szCs w:val="24"/>
              </w:rPr>
              <w:lastRenderedPageBreak/>
              <w:t>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100,3</w:t>
            </w:r>
          </w:p>
        </w:tc>
      </w:tr>
      <w:tr w:rsidR="004609CC" w:rsidRPr="007430D3" w:rsidTr="00653967">
        <w:trPr>
          <w:trHeight w:val="25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3,5</w:t>
            </w:r>
          </w:p>
        </w:tc>
      </w:tr>
      <w:tr w:rsidR="004609CC" w:rsidRPr="007430D3" w:rsidTr="00653967">
        <w:trPr>
          <w:trHeight w:val="24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417,0</w:t>
            </w:r>
          </w:p>
        </w:tc>
      </w:tr>
      <w:tr w:rsidR="004609CC" w:rsidRPr="007430D3" w:rsidTr="00653967">
        <w:trPr>
          <w:trHeight w:val="31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</w:t>
            </w:r>
            <w:r w:rsidRPr="007430D3">
              <w:rPr>
                <w:sz w:val="24"/>
                <w:szCs w:val="24"/>
              </w:rPr>
              <w:lastRenderedPageBreak/>
              <w:t xml:space="preserve">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25,4</w:t>
            </w:r>
          </w:p>
        </w:tc>
      </w:tr>
      <w:tr w:rsidR="004609CC" w:rsidRPr="007430D3" w:rsidTr="00653967">
        <w:trPr>
          <w:trHeight w:val="29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3364,4</w:t>
            </w:r>
          </w:p>
        </w:tc>
      </w:tr>
      <w:tr w:rsidR="004609CC" w:rsidRPr="007430D3" w:rsidTr="00653967">
        <w:trPr>
          <w:trHeight w:val="164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545,0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54767,2</w:t>
            </w:r>
          </w:p>
        </w:tc>
      </w:tr>
      <w:tr w:rsidR="004609CC" w:rsidRPr="007430D3" w:rsidTr="00653967">
        <w:trPr>
          <w:trHeight w:val="1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117,5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10988,4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12,0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442,1</w:t>
            </w:r>
          </w:p>
        </w:tc>
      </w:tr>
      <w:tr w:rsidR="004609CC" w:rsidRPr="007430D3" w:rsidTr="00653967">
        <w:trPr>
          <w:trHeight w:val="21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05 2 00 52800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10,6</w:t>
            </w:r>
          </w:p>
        </w:tc>
      </w:tr>
      <w:tr w:rsidR="004609CC" w:rsidRPr="007430D3" w:rsidTr="00653967">
        <w:trPr>
          <w:trHeight w:val="11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46,5</w:t>
            </w:r>
          </w:p>
        </w:tc>
      </w:tr>
      <w:tr w:rsidR="004609CC" w:rsidRPr="007430D3" w:rsidTr="00653967">
        <w:trPr>
          <w:trHeight w:val="8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816,0</w:t>
            </w:r>
          </w:p>
        </w:tc>
      </w:tr>
      <w:tr w:rsidR="004609CC" w:rsidRPr="007430D3" w:rsidTr="00653967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365034,4</w:t>
            </w:r>
          </w:p>
        </w:tc>
      </w:tr>
      <w:tr w:rsidR="004609CC" w:rsidRPr="007430D3" w:rsidTr="00653967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53,0</w:t>
            </w:r>
          </w:p>
        </w:tc>
      </w:tr>
      <w:tr w:rsidR="004609CC" w:rsidRPr="007430D3" w:rsidTr="00653967">
        <w:trPr>
          <w:trHeight w:val="164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5444,8</w:t>
            </w:r>
          </w:p>
        </w:tc>
      </w:tr>
      <w:tr w:rsidR="004609CC" w:rsidRPr="007430D3" w:rsidTr="00653967">
        <w:trPr>
          <w:trHeight w:val="19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5517,3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</w:t>
            </w:r>
            <w:r w:rsidRPr="007430D3">
              <w:rPr>
                <w:sz w:val="24"/>
                <w:szCs w:val="24"/>
              </w:rPr>
              <w:lastRenderedPageBreak/>
              <w:t xml:space="preserve">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 P1 72240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22,1</w:t>
            </w:r>
          </w:p>
        </w:tc>
      </w:tr>
      <w:tr w:rsidR="004609CC" w:rsidRPr="007430D3" w:rsidTr="00653967">
        <w:trPr>
          <w:trHeight w:val="16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 P1 72240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2223,4</w:t>
            </w:r>
          </w:p>
        </w:tc>
      </w:tr>
      <w:tr w:rsidR="004609CC" w:rsidRPr="007430D3" w:rsidTr="00653967">
        <w:trPr>
          <w:trHeight w:val="274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72440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478,1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34169,5</w:t>
            </w:r>
          </w:p>
        </w:tc>
      </w:tr>
      <w:tr w:rsidR="004609CC" w:rsidRPr="007430D3" w:rsidTr="00653967">
        <w:trPr>
          <w:trHeight w:val="196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 xml:space="preserve"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</w:t>
            </w:r>
            <w:r w:rsidRPr="007430D3">
              <w:rPr>
                <w:color w:val="000000"/>
                <w:sz w:val="24"/>
                <w:szCs w:val="24"/>
              </w:rPr>
              <w:lastRenderedPageBreak/>
              <w:t>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5084F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1085,3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354,4</w:t>
            </w:r>
          </w:p>
        </w:tc>
      </w:tr>
      <w:tr w:rsidR="004609CC" w:rsidRPr="007430D3" w:rsidTr="00653967">
        <w:trPr>
          <w:trHeight w:val="19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520,9</w:t>
            </w:r>
          </w:p>
        </w:tc>
      </w:tr>
      <w:tr w:rsidR="004609CC" w:rsidRPr="007430D3" w:rsidTr="00653967">
        <w:trPr>
          <w:trHeight w:val="275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both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7430D3">
              <w:rPr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04 3 00 53800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30825,6</w:t>
            </w:r>
          </w:p>
        </w:tc>
      </w:tr>
      <w:tr w:rsidR="004609CC" w:rsidRPr="007430D3" w:rsidTr="00653967">
        <w:trPr>
          <w:trHeight w:val="1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both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</w:t>
            </w:r>
            <w:r w:rsidRPr="007430D3">
              <w:rPr>
                <w:sz w:val="24"/>
                <w:szCs w:val="24"/>
              </w:rPr>
              <w:lastRenderedPageBreak/>
              <w:t>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P1 55730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40169,5</w:t>
            </w:r>
          </w:p>
        </w:tc>
      </w:tr>
      <w:tr w:rsidR="004609CC" w:rsidRPr="007430D3" w:rsidTr="00653967">
        <w:trPr>
          <w:trHeight w:val="1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76,1</w:t>
            </w:r>
          </w:p>
        </w:tc>
      </w:tr>
      <w:tr w:rsidR="004609CC" w:rsidRPr="007430D3" w:rsidTr="00653967">
        <w:trPr>
          <w:trHeight w:val="1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7924,2</w:t>
            </w:r>
          </w:p>
        </w:tc>
      </w:tr>
      <w:tr w:rsidR="004609CC" w:rsidRPr="007430D3" w:rsidTr="00653967">
        <w:trPr>
          <w:trHeight w:val="1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27999,1</w:t>
            </w:r>
          </w:p>
        </w:tc>
      </w:tr>
      <w:tr w:rsidR="004609CC" w:rsidRPr="007430D3" w:rsidTr="00653967">
        <w:trPr>
          <w:trHeight w:val="1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146480,7</w:t>
            </w:r>
          </w:p>
        </w:tc>
      </w:tr>
      <w:tr w:rsidR="004609CC" w:rsidRPr="007430D3" w:rsidTr="00653967">
        <w:trPr>
          <w:trHeight w:val="16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R302F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20417,9</w:t>
            </w:r>
          </w:p>
        </w:tc>
      </w:tr>
      <w:tr w:rsidR="004609CC" w:rsidRPr="007430D3" w:rsidTr="00653967">
        <w:trPr>
          <w:trHeight w:val="1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75,3</w:t>
            </w:r>
          </w:p>
        </w:tc>
      </w:tr>
      <w:tr w:rsidR="004609CC" w:rsidRPr="007430D3" w:rsidTr="00653967">
        <w:trPr>
          <w:trHeight w:val="19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3765,0</w:t>
            </w:r>
          </w:p>
        </w:tc>
      </w:tr>
      <w:tr w:rsidR="004609CC" w:rsidRPr="007430D3" w:rsidTr="00653967">
        <w:trPr>
          <w:trHeight w:val="19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4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7430D3">
              <w:rPr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14392,0</w:t>
            </w:r>
          </w:p>
        </w:tc>
      </w:tr>
      <w:tr w:rsidR="004609CC" w:rsidRPr="007430D3" w:rsidTr="00653967">
        <w:trPr>
          <w:trHeight w:val="19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04 3 00 72470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1751,3</w:t>
            </w:r>
          </w:p>
        </w:tc>
      </w:tr>
      <w:tr w:rsidR="004609CC" w:rsidRPr="007430D3" w:rsidTr="00653967">
        <w:trPr>
          <w:trHeight w:val="1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568,9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S3140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88,4</w:t>
            </w:r>
          </w:p>
        </w:tc>
      </w:tr>
      <w:tr w:rsidR="004609CC" w:rsidRPr="007430D3" w:rsidTr="00653967">
        <w:trPr>
          <w:trHeight w:val="1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06 3 00 72400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20631,6</w:t>
            </w:r>
          </w:p>
        </w:tc>
      </w:tr>
      <w:tr w:rsidR="004609CC" w:rsidRPr="007430D3" w:rsidTr="00653967">
        <w:trPr>
          <w:trHeight w:val="3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17892,6</w:t>
            </w:r>
          </w:p>
        </w:tc>
      </w:tr>
      <w:tr w:rsidR="004609CC" w:rsidRPr="007430D3" w:rsidTr="00653967">
        <w:trPr>
          <w:trHeight w:val="1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908,5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447,3</w:t>
            </w:r>
          </w:p>
        </w:tc>
      </w:tr>
      <w:tr w:rsidR="004609CC" w:rsidRPr="007430D3" w:rsidTr="00653967">
        <w:trPr>
          <w:trHeight w:val="14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11,3</w:t>
            </w:r>
          </w:p>
        </w:tc>
      </w:tr>
      <w:tr w:rsidR="004609CC" w:rsidRPr="007430D3" w:rsidTr="00653967">
        <w:trPr>
          <w:trHeight w:val="16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12045,6</w:t>
            </w:r>
          </w:p>
        </w:tc>
      </w:tr>
      <w:tr w:rsidR="004609CC" w:rsidRPr="007430D3" w:rsidTr="00653967">
        <w:trPr>
          <w:trHeight w:val="1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703,2</w:t>
            </w:r>
          </w:p>
        </w:tc>
      </w:tr>
      <w:tr w:rsidR="004609CC" w:rsidRPr="007430D3" w:rsidTr="00653967">
        <w:trPr>
          <w:trHeight w:val="1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0,5</w:t>
            </w:r>
          </w:p>
        </w:tc>
      </w:tr>
      <w:tr w:rsidR="004609CC" w:rsidRPr="007430D3" w:rsidTr="00653967">
        <w:trPr>
          <w:trHeight w:val="17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2264,6</w:t>
            </w:r>
          </w:p>
        </w:tc>
      </w:tr>
      <w:tr w:rsidR="004609CC" w:rsidRPr="007430D3" w:rsidTr="00653967">
        <w:trPr>
          <w:trHeight w:val="11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04 1 00 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316,0</w:t>
            </w:r>
          </w:p>
        </w:tc>
      </w:tr>
      <w:tr w:rsidR="004609CC" w:rsidRPr="007430D3" w:rsidTr="00653967">
        <w:trPr>
          <w:trHeight w:val="13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99 1 00 71180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1195,6</w:t>
            </w:r>
          </w:p>
        </w:tc>
      </w:tr>
      <w:tr w:rsidR="004609CC" w:rsidRPr="007430D3" w:rsidTr="00653967">
        <w:trPr>
          <w:trHeight w:val="1402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color w:val="000000"/>
                <w:sz w:val="24"/>
                <w:szCs w:val="24"/>
              </w:rPr>
            </w:pPr>
            <w:r w:rsidRPr="007430D3">
              <w:rPr>
                <w:color w:val="000000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99 9  00 51760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4240,1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4240,1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13 1 00 00950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505,6</w:t>
            </w:r>
          </w:p>
        </w:tc>
      </w:tr>
      <w:tr w:rsidR="004609CC" w:rsidRPr="007430D3" w:rsidTr="00653967">
        <w:trPr>
          <w:trHeight w:val="1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13 2 00 00950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50,0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 xml:space="preserve">13 2 00 74640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3684,5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4609CC" w:rsidRPr="007430D3" w:rsidTr="00653967">
        <w:trPr>
          <w:trHeight w:val="3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4609CC" w:rsidRPr="007430D3" w:rsidTr="00653967">
        <w:trPr>
          <w:trHeight w:val="1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26,2</w:t>
            </w:r>
          </w:p>
        </w:tc>
      </w:tr>
      <w:tr w:rsidR="004609CC" w:rsidRPr="007430D3" w:rsidTr="00653967">
        <w:trPr>
          <w:trHeight w:val="1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19 1 00 00550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2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</w:tr>
      <w:tr w:rsidR="004609CC" w:rsidRPr="007430D3" w:rsidTr="00653967">
        <w:trPr>
          <w:trHeight w:val="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72300,0</w:t>
            </w:r>
          </w:p>
        </w:tc>
      </w:tr>
      <w:tr w:rsidR="004609CC" w:rsidRPr="007430D3" w:rsidTr="00653967">
        <w:trPr>
          <w:trHeight w:val="8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72300,0</w:t>
            </w:r>
          </w:p>
        </w:tc>
      </w:tr>
      <w:tr w:rsidR="004609CC" w:rsidRPr="007430D3" w:rsidTr="00653967">
        <w:trPr>
          <w:trHeight w:val="1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21 5 00 02340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300,0</w:t>
            </w:r>
          </w:p>
        </w:tc>
      </w:tr>
      <w:tr w:rsidR="004609CC" w:rsidRPr="007430D3" w:rsidTr="00653967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C" w:rsidRPr="007430D3" w:rsidRDefault="004609CC" w:rsidP="004609CC">
            <w:pPr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21 5 00 72340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9CC" w:rsidRPr="007430D3" w:rsidRDefault="004609CC" w:rsidP="004609CC">
            <w:pPr>
              <w:jc w:val="center"/>
              <w:rPr>
                <w:sz w:val="24"/>
                <w:szCs w:val="24"/>
              </w:rPr>
            </w:pPr>
            <w:r w:rsidRPr="007430D3">
              <w:rPr>
                <w:sz w:val="24"/>
                <w:szCs w:val="24"/>
              </w:rPr>
              <w:t>72000,0</w:t>
            </w:r>
          </w:p>
        </w:tc>
      </w:tr>
      <w:tr w:rsidR="004609CC" w:rsidRPr="007430D3" w:rsidTr="00653967">
        <w:trPr>
          <w:trHeight w:val="4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right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CC" w:rsidRPr="007430D3" w:rsidRDefault="004609CC" w:rsidP="004609CC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D3">
              <w:rPr>
                <w:b/>
                <w:bCs/>
                <w:sz w:val="24"/>
                <w:szCs w:val="24"/>
              </w:rPr>
              <w:t>2003413,6</w:t>
            </w:r>
          </w:p>
        </w:tc>
      </w:tr>
    </w:tbl>
    <w:p w:rsidR="004609CC" w:rsidRDefault="004609CC" w:rsidP="00180CD7"/>
    <w:p w:rsidR="004609CC" w:rsidRDefault="004609CC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B85966" w:rsidRDefault="00B85966" w:rsidP="00180CD7"/>
    <w:p w:rsidR="004609CC" w:rsidRDefault="004609CC" w:rsidP="00180CD7"/>
    <w:tbl>
      <w:tblPr>
        <w:tblW w:w="0" w:type="auto"/>
        <w:tblLook w:val="01E0"/>
      </w:tblPr>
      <w:tblGrid>
        <w:gridCol w:w="5920"/>
        <w:gridCol w:w="4111"/>
      </w:tblGrid>
      <w:tr w:rsidR="00644CD0" w:rsidRPr="00584041" w:rsidTr="00644CD0">
        <w:tc>
          <w:tcPr>
            <w:tcW w:w="5920" w:type="dxa"/>
          </w:tcPr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4</w:t>
            </w:r>
          </w:p>
          <w:p w:rsidR="00644CD0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644CD0" w:rsidRPr="00584041" w:rsidRDefault="00644CD0" w:rsidP="00644C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644CD0" w:rsidRPr="00584041" w:rsidRDefault="00644CD0" w:rsidP="00F2443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F24430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>.0</w:t>
            </w:r>
            <w:r w:rsidR="00B8596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.2022</w:t>
            </w:r>
            <w:r w:rsidRPr="0058404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24430">
              <w:rPr>
                <w:bCs/>
                <w:sz w:val="28"/>
                <w:szCs w:val="28"/>
              </w:rPr>
              <w:t>__</w:t>
            </w:r>
          </w:p>
        </w:tc>
      </w:tr>
    </w:tbl>
    <w:p w:rsidR="00B826A9" w:rsidRPr="00B826A9" w:rsidRDefault="00B826A9" w:rsidP="00B826A9"/>
    <w:p w:rsidR="00B826A9" w:rsidRPr="00B826A9" w:rsidRDefault="00B826A9" w:rsidP="00B826A9">
      <w:pPr>
        <w:tabs>
          <w:tab w:val="left" w:pos="2145"/>
        </w:tabs>
      </w:pPr>
      <w:r>
        <w:tab/>
      </w:r>
    </w:p>
    <w:tbl>
      <w:tblPr>
        <w:tblW w:w="10080" w:type="dxa"/>
        <w:tblInd w:w="93" w:type="dxa"/>
        <w:tblLook w:val="04A0"/>
      </w:tblPr>
      <w:tblGrid>
        <w:gridCol w:w="3380"/>
        <w:gridCol w:w="5020"/>
        <w:gridCol w:w="1680"/>
      </w:tblGrid>
      <w:tr w:rsidR="00B826A9" w:rsidRPr="00B826A9" w:rsidTr="00B826A9">
        <w:trPr>
          <w:trHeight w:val="322"/>
        </w:trPr>
        <w:tc>
          <w:tcPr>
            <w:tcW w:w="10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6A9" w:rsidRPr="00DA0D4C" w:rsidRDefault="00B826A9" w:rsidP="00DA0D4C">
            <w:pPr>
              <w:jc w:val="center"/>
              <w:rPr>
                <w:b/>
                <w:bCs/>
                <w:sz w:val="24"/>
                <w:szCs w:val="24"/>
              </w:rPr>
            </w:pPr>
            <w:r w:rsidRPr="002E4868">
              <w:rPr>
                <w:b/>
                <w:bCs/>
                <w:sz w:val="24"/>
                <w:szCs w:val="24"/>
              </w:rPr>
              <w:t>Источники финансирования дефицита бюджета района по кодам классификации источников финансирования дефицитов бюджетов за 2021 год</w:t>
            </w:r>
          </w:p>
        </w:tc>
      </w:tr>
      <w:tr w:rsidR="00B826A9" w:rsidRPr="00B826A9" w:rsidTr="00B826A9">
        <w:trPr>
          <w:trHeight w:val="322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826A9" w:rsidRPr="00B826A9" w:rsidTr="00B826A9">
        <w:trPr>
          <w:trHeight w:val="322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826A9" w:rsidRPr="00B826A9" w:rsidTr="00DA0D4C">
        <w:trPr>
          <w:trHeight w:val="322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826A9" w:rsidRPr="00B826A9" w:rsidTr="00B826A9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2E4868" w:rsidRDefault="00B826A9" w:rsidP="00B826A9">
            <w:pPr>
              <w:jc w:val="right"/>
              <w:rPr>
                <w:b/>
                <w:bCs/>
                <w:sz w:val="24"/>
                <w:szCs w:val="24"/>
              </w:rPr>
            </w:pPr>
            <w:r w:rsidRPr="002E486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826A9" w:rsidRPr="00B826A9" w:rsidTr="00B826A9">
        <w:trPr>
          <w:trHeight w:val="37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6A9" w:rsidRPr="00B826A9" w:rsidRDefault="00B826A9" w:rsidP="00B826A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826A9" w:rsidRPr="005422EB" w:rsidTr="00B826A9">
        <w:trPr>
          <w:trHeight w:val="6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B826A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B826A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B826A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B826A9" w:rsidRPr="005422EB" w:rsidTr="00B826A9">
        <w:trPr>
          <w:trHeight w:val="111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5913,2</w:t>
            </w:r>
          </w:p>
        </w:tc>
      </w:tr>
      <w:tr w:rsidR="00B826A9" w:rsidRPr="005422EB" w:rsidTr="00B826A9">
        <w:trPr>
          <w:trHeight w:val="76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5913,2</w:t>
            </w:r>
          </w:p>
        </w:tc>
      </w:tr>
      <w:tr w:rsidR="00B826A9" w:rsidRPr="005422EB" w:rsidTr="00B826A9">
        <w:trPr>
          <w:trHeight w:val="46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B826A9">
        <w:trPr>
          <w:trHeight w:val="7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B826A9">
        <w:trPr>
          <w:trHeight w:val="8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5422EB">
        <w:trPr>
          <w:trHeight w:val="60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2036549,8</w:t>
            </w:r>
          </w:p>
        </w:tc>
      </w:tr>
      <w:tr w:rsidR="00B826A9" w:rsidRPr="005422EB" w:rsidTr="00B826A9">
        <w:trPr>
          <w:trHeight w:val="51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B826A9">
        <w:trPr>
          <w:trHeight w:val="7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B826A9">
        <w:trPr>
          <w:trHeight w:val="7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5422EB">
        <w:trPr>
          <w:trHeight w:val="5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5422EB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2042463,0</w:t>
            </w:r>
          </w:p>
        </w:tc>
      </w:tr>
      <w:tr w:rsidR="00B826A9" w:rsidRPr="005422EB" w:rsidTr="00B826A9">
        <w:trPr>
          <w:trHeight w:val="79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26A9" w:rsidRPr="005422EB" w:rsidTr="00B826A9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5422EB">
            <w:pPr>
              <w:rPr>
                <w:b/>
                <w:bCs/>
                <w:sz w:val="24"/>
                <w:szCs w:val="24"/>
              </w:rPr>
            </w:pPr>
            <w:r w:rsidRPr="005422E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26A9" w:rsidRPr="005422EB" w:rsidTr="005422EB">
        <w:trPr>
          <w:trHeight w:val="8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 xml:space="preserve"> 01 06 05 00 00 0000 600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0,0</w:t>
            </w:r>
          </w:p>
        </w:tc>
      </w:tr>
      <w:tr w:rsidR="00B826A9" w:rsidRPr="005422EB" w:rsidTr="005422EB">
        <w:trPr>
          <w:trHeight w:val="14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lastRenderedPageBreak/>
              <w:t>01 06 05 02 05 0000 640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 </w:t>
            </w:r>
          </w:p>
        </w:tc>
      </w:tr>
      <w:tr w:rsidR="00B826A9" w:rsidRPr="005422EB" w:rsidTr="002C536C">
        <w:trPr>
          <w:trHeight w:val="70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01 06 05 00 00 0000 500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0,0</w:t>
            </w:r>
          </w:p>
        </w:tc>
      </w:tr>
      <w:tr w:rsidR="00B826A9" w:rsidRPr="005422EB" w:rsidTr="002C536C">
        <w:trPr>
          <w:trHeight w:val="127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A9" w:rsidRPr="005422EB" w:rsidRDefault="00B826A9" w:rsidP="002C536C">
            <w:pPr>
              <w:rPr>
                <w:sz w:val="24"/>
                <w:szCs w:val="24"/>
              </w:rPr>
            </w:pPr>
            <w:r w:rsidRPr="005422EB">
              <w:rPr>
                <w:sz w:val="24"/>
                <w:szCs w:val="24"/>
              </w:rPr>
              <w:t> </w:t>
            </w:r>
          </w:p>
        </w:tc>
      </w:tr>
    </w:tbl>
    <w:p w:rsidR="004609CC" w:rsidRPr="005422EB" w:rsidRDefault="004609CC" w:rsidP="00B826A9">
      <w:pPr>
        <w:tabs>
          <w:tab w:val="left" w:pos="2145"/>
        </w:tabs>
        <w:rPr>
          <w:sz w:val="24"/>
          <w:szCs w:val="24"/>
        </w:rPr>
      </w:pPr>
    </w:p>
    <w:sectPr w:rsidR="004609CC" w:rsidRPr="005422EB" w:rsidSect="00CA406E">
      <w:footerReference w:type="default" r:id="rId7"/>
      <w:pgSz w:w="11906" w:h="16838"/>
      <w:pgMar w:top="709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74" w:rsidRDefault="00725F74" w:rsidP="00CA406E">
      <w:r>
        <w:separator/>
      </w:r>
    </w:p>
  </w:endnote>
  <w:endnote w:type="continuationSeparator" w:id="1">
    <w:p w:rsidR="00725F74" w:rsidRDefault="00725F74" w:rsidP="00CA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D3" w:rsidRDefault="005D7065">
    <w:pPr>
      <w:pStyle w:val="a9"/>
      <w:jc w:val="right"/>
    </w:pPr>
    <w:fldSimple w:instr=" PAGE   \* MERGEFORMAT ">
      <w:r w:rsidR="00F24430">
        <w:rPr>
          <w:noProof/>
        </w:rPr>
        <w:t>107</w:t>
      </w:r>
    </w:fldSimple>
  </w:p>
  <w:p w:rsidR="007430D3" w:rsidRDefault="007430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74" w:rsidRDefault="00725F74" w:rsidP="00CA406E">
      <w:r>
        <w:separator/>
      </w:r>
    </w:p>
  </w:footnote>
  <w:footnote w:type="continuationSeparator" w:id="1">
    <w:p w:rsidR="00725F74" w:rsidRDefault="00725F74" w:rsidP="00CA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C66"/>
    <w:multiLevelType w:val="hybridMultilevel"/>
    <w:tmpl w:val="AAC289F6"/>
    <w:lvl w:ilvl="0" w:tplc="9048B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7A4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8B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A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EB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AD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5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2F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82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B572E0"/>
    <w:multiLevelType w:val="hybridMultilevel"/>
    <w:tmpl w:val="792892E0"/>
    <w:lvl w:ilvl="0" w:tplc="FD600B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6C7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24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8D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1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AD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03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7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A3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5E8"/>
    <w:rsid w:val="000015E8"/>
    <w:rsid w:val="00012178"/>
    <w:rsid w:val="0001574E"/>
    <w:rsid w:val="00062009"/>
    <w:rsid w:val="00080F0E"/>
    <w:rsid w:val="000827C4"/>
    <w:rsid w:val="000A6E59"/>
    <w:rsid w:val="000C7A49"/>
    <w:rsid w:val="000D0444"/>
    <w:rsid w:val="000F03EF"/>
    <w:rsid w:val="00103E08"/>
    <w:rsid w:val="00105C9F"/>
    <w:rsid w:val="0011658A"/>
    <w:rsid w:val="00123072"/>
    <w:rsid w:val="00141E03"/>
    <w:rsid w:val="001458B3"/>
    <w:rsid w:val="001620B2"/>
    <w:rsid w:val="00167D7C"/>
    <w:rsid w:val="00180CD7"/>
    <w:rsid w:val="00181A85"/>
    <w:rsid w:val="00190848"/>
    <w:rsid w:val="001A118B"/>
    <w:rsid w:val="001A6A8A"/>
    <w:rsid w:val="001D3AC9"/>
    <w:rsid w:val="001D750F"/>
    <w:rsid w:val="001E0089"/>
    <w:rsid w:val="00202EB0"/>
    <w:rsid w:val="002051C5"/>
    <w:rsid w:val="0022748A"/>
    <w:rsid w:val="00236338"/>
    <w:rsid w:val="00243D8B"/>
    <w:rsid w:val="002577E3"/>
    <w:rsid w:val="0028492F"/>
    <w:rsid w:val="002875E9"/>
    <w:rsid w:val="00293E61"/>
    <w:rsid w:val="002A044C"/>
    <w:rsid w:val="002A1511"/>
    <w:rsid w:val="002B36F1"/>
    <w:rsid w:val="002C536C"/>
    <w:rsid w:val="002E4868"/>
    <w:rsid w:val="00301FC6"/>
    <w:rsid w:val="00312C0A"/>
    <w:rsid w:val="00323E8D"/>
    <w:rsid w:val="003272B4"/>
    <w:rsid w:val="00353547"/>
    <w:rsid w:val="00376FD9"/>
    <w:rsid w:val="003A1557"/>
    <w:rsid w:val="003B136B"/>
    <w:rsid w:val="003C0F78"/>
    <w:rsid w:val="003D7C8D"/>
    <w:rsid w:val="004061EA"/>
    <w:rsid w:val="00413F15"/>
    <w:rsid w:val="00446E15"/>
    <w:rsid w:val="004609CC"/>
    <w:rsid w:val="004749F8"/>
    <w:rsid w:val="004B0E90"/>
    <w:rsid w:val="004C2747"/>
    <w:rsid w:val="004D6F6A"/>
    <w:rsid w:val="004E1710"/>
    <w:rsid w:val="005422EB"/>
    <w:rsid w:val="00546B1C"/>
    <w:rsid w:val="00557B65"/>
    <w:rsid w:val="005961B8"/>
    <w:rsid w:val="005B3F24"/>
    <w:rsid w:val="005D0889"/>
    <w:rsid w:val="005D213C"/>
    <w:rsid w:val="005D413B"/>
    <w:rsid w:val="005D7065"/>
    <w:rsid w:val="005F24A4"/>
    <w:rsid w:val="006245EA"/>
    <w:rsid w:val="0063605A"/>
    <w:rsid w:val="0063772A"/>
    <w:rsid w:val="00644CD0"/>
    <w:rsid w:val="00653967"/>
    <w:rsid w:val="00655BEF"/>
    <w:rsid w:val="00660819"/>
    <w:rsid w:val="0069148B"/>
    <w:rsid w:val="00693B2E"/>
    <w:rsid w:val="00694929"/>
    <w:rsid w:val="006B1010"/>
    <w:rsid w:val="006C2BDC"/>
    <w:rsid w:val="006C474D"/>
    <w:rsid w:val="00717212"/>
    <w:rsid w:val="00725F74"/>
    <w:rsid w:val="007430D3"/>
    <w:rsid w:val="0074771E"/>
    <w:rsid w:val="007928F1"/>
    <w:rsid w:val="00795DF9"/>
    <w:rsid w:val="00796955"/>
    <w:rsid w:val="007A31D7"/>
    <w:rsid w:val="007B0842"/>
    <w:rsid w:val="007B7689"/>
    <w:rsid w:val="007C0160"/>
    <w:rsid w:val="007E50B9"/>
    <w:rsid w:val="007F09CD"/>
    <w:rsid w:val="00814D72"/>
    <w:rsid w:val="008172A6"/>
    <w:rsid w:val="00820E2B"/>
    <w:rsid w:val="00843F4F"/>
    <w:rsid w:val="008907D0"/>
    <w:rsid w:val="008D172D"/>
    <w:rsid w:val="008E07AB"/>
    <w:rsid w:val="00900749"/>
    <w:rsid w:val="00907EEE"/>
    <w:rsid w:val="009100DB"/>
    <w:rsid w:val="00921DE7"/>
    <w:rsid w:val="00942839"/>
    <w:rsid w:val="00956BDE"/>
    <w:rsid w:val="009613B1"/>
    <w:rsid w:val="0098176C"/>
    <w:rsid w:val="00985180"/>
    <w:rsid w:val="009A1D7C"/>
    <w:rsid w:val="009B5EBF"/>
    <w:rsid w:val="009D3D60"/>
    <w:rsid w:val="009D6F51"/>
    <w:rsid w:val="009E2CEE"/>
    <w:rsid w:val="009E52A9"/>
    <w:rsid w:val="00A36B51"/>
    <w:rsid w:val="00A371AA"/>
    <w:rsid w:val="00A435DD"/>
    <w:rsid w:val="00A436B2"/>
    <w:rsid w:val="00A50F6D"/>
    <w:rsid w:val="00A52BA8"/>
    <w:rsid w:val="00A772C7"/>
    <w:rsid w:val="00A87630"/>
    <w:rsid w:val="00AA062B"/>
    <w:rsid w:val="00AA07E5"/>
    <w:rsid w:val="00AA0F43"/>
    <w:rsid w:val="00AA2D84"/>
    <w:rsid w:val="00AD7528"/>
    <w:rsid w:val="00AE6457"/>
    <w:rsid w:val="00AF67D1"/>
    <w:rsid w:val="00B07E89"/>
    <w:rsid w:val="00B16D08"/>
    <w:rsid w:val="00B27198"/>
    <w:rsid w:val="00B34619"/>
    <w:rsid w:val="00B3545D"/>
    <w:rsid w:val="00B826A9"/>
    <w:rsid w:val="00B85966"/>
    <w:rsid w:val="00B96C5B"/>
    <w:rsid w:val="00BB24CC"/>
    <w:rsid w:val="00BB77E2"/>
    <w:rsid w:val="00BD6F32"/>
    <w:rsid w:val="00BE480E"/>
    <w:rsid w:val="00BE5F70"/>
    <w:rsid w:val="00BF2B1D"/>
    <w:rsid w:val="00BF3A08"/>
    <w:rsid w:val="00C50801"/>
    <w:rsid w:val="00C676B7"/>
    <w:rsid w:val="00C85B1D"/>
    <w:rsid w:val="00C8647C"/>
    <w:rsid w:val="00CA406E"/>
    <w:rsid w:val="00CB43BA"/>
    <w:rsid w:val="00D11AB3"/>
    <w:rsid w:val="00D24164"/>
    <w:rsid w:val="00D255AF"/>
    <w:rsid w:val="00D76B91"/>
    <w:rsid w:val="00D9593C"/>
    <w:rsid w:val="00DA0D4C"/>
    <w:rsid w:val="00DA133D"/>
    <w:rsid w:val="00DA1E74"/>
    <w:rsid w:val="00DA3367"/>
    <w:rsid w:val="00DF4E01"/>
    <w:rsid w:val="00E03E3B"/>
    <w:rsid w:val="00E24C62"/>
    <w:rsid w:val="00E27C17"/>
    <w:rsid w:val="00E352EB"/>
    <w:rsid w:val="00E61028"/>
    <w:rsid w:val="00E611CC"/>
    <w:rsid w:val="00E71566"/>
    <w:rsid w:val="00EA1BDD"/>
    <w:rsid w:val="00EC1E2A"/>
    <w:rsid w:val="00ED1445"/>
    <w:rsid w:val="00EF36B5"/>
    <w:rsid w:val="00F14C17"/>
    <w:rsid w:val="00F17A33"/>
    <w:rsid w:val="00F24430"/>
    <w:rsid w:val="00F25E96"/>
    <w:rsid w:val="00F46B26"/>
    <w:rsid w:val="00F523E2"/>
    <w:rsid w:val="00F5546F"/>
    <w:rsid w:val="00F72F7B"/>
    <w:rsid w:val="00F80843"/>
    <w:rsid w:val="00F82CB9"/>
    <w:rsid w:val="00FD3360"/>
    <w:rsid w:val="00FE14B5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F0E"/>
  </w:style>
  <w:style w:type="paragraph" w:styleId="1">
    <w:name w:val="heading 1"/>
    <w:basedOn w:val="a"/>
    <w:next w:val="a"/>
    <w:qFormat/>
    <w:rsid w:val="00080F0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F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0F0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80F0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0F0E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080F0E"/>
    <w:pPr>
      <w:keepNext/>
      <w:tabs>
        <w:tab w:val="right" w:pos="9354"/>
      </w:tabs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0F0E"/>
    <w:pPr>
      <w:ind w:left="360"/>
      <w:jc w:val="both"/>
    </w:pPr>
    <w:rPr>
      <w:sz w:val="28"/>
    </w:rPr>
  </w:style>
  <w:style w:type="paragraph" w:styleId="a4">
    <w:name w:val="Body Text"/>
    <w:basedOn w:val="a"/>
    <w:rsid w:val="00080F0E"/>
    <w:pPr>
      <w:jc w:val="both"/>
    </w:pPr>
    <w:rPr>
      <w:sz w:val="28"/>
    </w:rPr>
  </w:style>
  <w:style w:type="paragraph" w:styleId="20">
    <w:name w:val="Body Text Indent 2"/>
    <w:basedOn w:val="a"/>
    <w:rsid w:val="00080F0E"/>
    <w:pPr>
      <w:ind w:hanging="1701"/>
      <w:jc w:val="both"/>
    </w:pPr>
    <w:rPr>
      <w:sz w:val="28"/>
    </w:rPr>
  </w:style>
  <w:style w:type="paragraph" w:styleId="30">
    <w:name w:val="Body Text Indent 3"/>
    <w:basedOn w:val="a"/>
    <w:rsid w:val="00080F0E"/>
    <w:pPr>
      <w:ind w:left="360" w:firstLine="66"/>
      <w:jc w:val="both"/>
    </w:pPr>
    <w:rPr>
      <w:sz w:val="28"/>
    </w:rPr>
  </w:style>
  <w:style w:type="paragraph" w:customStyle="1" w:styleId="a5">
    <w:name w:val="Статьи закона"/>
    <w:basedOn w:val="a"/>
    <w:autoRedefine/>
    <w:rsid w:val="00080F0E"/>
    <w:pPr>
      <w:jc w:val="center"/>
    </w:pPr>
    <w:rPr>
      <w:sz w:val="24"/>
      <w:szCs w:val="28"/>
    </w:rPr>
  </w:style>
  <w:style w:type="paragraph" w:styleId="21">
    <w:name w:val="Body Text 2"/>
    <w:basedOn w:val="a"/>
    <w:rsid w:val="00080F0E"/>
    <w:pPr>
      <w:jc w:val="center"/>
    </w:pPr>
    <w:rPr>
      <w:b/>
      <w:bCs/>
      <w:sz w:val="28"/>
    </w:rPr>
  </w:style>
  <w:style w:type="paragraph" w:styleId="a6">
    <w:name w:val="Block Text"/>
    <w:basedOn w:val="a"/>
    <w:rsid w:val="004B0E90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CA4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406E"/>
  </w:style>
  <w:style w:type="paragraph" w:styleId="a9">
    <w:name w:val="footer"/>
    <w:basedOn w:val="a"/>
    <w:link w:val="aa"/>
    <w:uiPriority w:val="99"/>
    <w:rsid w:val="00CA4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06E"/>
  </w:style>
  <w:style w:type="table" w:styleId="ab">
    <w:name w:val="Table Grid"/>
    <w:basedOn w:val="a1"/>
    <w:rsid w:val="00F4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CD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80CD7"/>
    <w:rPr>
      <w:color w:val="800080"/>
      <w:u w:val="single"/>
    </w:rPr>
  </w:style>
  <w:style w:type="paragraph" w:customStyle="1" w:styleId="font5">
    <w:name w:val="font5"/>
    <w:basedOn w:val="a"/>
    <w:rsid w:val="00180CD7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180CD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180CD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paragraph" w:customStyle="1" w:styleId="xl68">
    <w:name w:val="xl6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8">
    <w:name w:val="xl7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9">
    <w:name w:val="xl7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1">
    <w:name w:val="xl8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3">
    <w:name w:val="xl8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80CD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2">
    <w:name w:val="xl102"/>
    <w:basedOn w:val="a"/>
    <w:rsid w:val="00180CD7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8">
    <w:name w:val="xl108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9">
    <w:name w:val="xl109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2">
    <w:name w:val="xl11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4">
    <w:name w:val="xl114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6">
    <w:name w:val="xl116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180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6">
    <w:name w:val="xl126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80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80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1">
    <w:name w:val="xl131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180CD7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5"/>
      <w:szCs w:val="25"/>
    </w:rPr>
  </w:style>
  <w:style w:type="paragraph" w:customStyle="1" w:styleId="xl133">
    <w:name w:val="xl133"/>
    <w:basedOn w:val="a"/>
    <w:rsid w:val="00180CD7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180CD7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180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0">
    <w:name w:val="xl60"/>
    <w:basedOn w:val="a"/>
    <w:rsid w:val="004609CC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4609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46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63">
    <w:name w:val="xl63"/>
    <w:basedOn w:val="a"/>
    <w:rsid w:val="0046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46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4609C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460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460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9">
    <w:name w:val="xl139"/>
    <w:basedOn w:val="a"/>
    <w:rsid w:val="00460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460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41">
    <w:name w:val="xl141"/>
    <w:basedOn w:val="a"/>
    <w:rsid w:val="004609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4609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e">
    <w:name w:val="Balloon Text"/>
    <w:basedOn w:val="a"/>
    <w:link w:val="af"/>
    <w:rsid w:val="002849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108</Pages>
  <Words>31968</Words>
  <Characters>182223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СОБРАНИЕ ДЕПУТАТОВ МАТВЕЕВО-КУРГАНСКОГО РАЙОНА</vt:lpstr>
    </vt:vector>
  </TitlesOfParts>
  <Company> </Company>
  <LinksUpToDate>false</LinksUpToDate>
  <CharactersWithSpaces>213764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СОБРАНИЕ ДЕПУТАТОВ МАТВЕЕВО-КУРГАНСКОГО РАЙОНА</dc:title>
  <dc:subject/>
  <dc:creator>xxx</dc:creator>
  <cp:keywords/>
  <cp:lastModifiedBy>Наталия</cp:lastModifiedBy>
  <cp:revision>35</cp:revision>
  <cp:lastPrinted>2022-04-19T13:50:00Z</cp:lastPrinted>
  <dcterms:created xsi:type="dcterms:W3CDTF">2022-03-10T08:35:00Z</dcterms:created>
  <dcterms:modified xsi:type="dcterms:W3CDTF">2022-04-26T12:21:00Z</dcterms:modified>
</cp:coreProperties>
</file>